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E9A0C6" w14:textId="77777777" w:rsidR="0087537A" w:rsidRDefault="0087537A" w:rsidP="0004137A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01D2298" w14:textId="77777777" w:rsidR="000A5003" w:rsidRDefault="000A5003" w:rsidP="006442D6">
      <w:pPr>
        <w:widowControl w:val="0"/>
        <w:tabs>
          <w:tab w:val="left" w:pos="2268"/>
        </w:tabs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val="en-US" w:eastAsia="ru-RU"/>
        </w:rPr>
      </w:pPr>
      <w:r w:rsidRPr="00B26A69">
        <w:rPr>
          <w:rFonts w:ascii="Times New Roman" w:hAnsi="Times New Roman"/>
          <w:b/>
          <w:noProof/>
          <w:sz w:val="40"/>
          <w:szCs w:val="40"/>
          <w:lang w:eastAsia="ru-RU"/>
        </w:rPr>
        <w:drawing>
          <wp:inline distT="0" distB="0" distL="0" distR="0" wp14:anchorId="10A2068B" wp14:editId="6C9EDB5C">
            <wp:extent cx="419100" cy="581025"/>
            <wp:effectExtent l="0" t="0" r="0" b="9525"/>
            <wp:docPr id="884590543" name="Рисунок 884590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C4CBB4" w14:textId="77777777" w:rsidR="000A5003" w:rsidRPr="00D85369" w:rsidRDefault="000A5003" w:rsidP="006442D6">
      <w:pPr>
        <w:widowControl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eastAsia="ru-RU"/>
        </w:rPr>
      </w:pPr>
    </w:p>
    <w:p w14:paraId="40C791DB" w14:textId="77777777" w:rsidR="000A5003" w:rsidRPr="00123193" w:rsidRDefault="000A5003" w:rsidP="006442D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УКРАЇНА</w:t>
      </w:r>
    </w:p>
    <w:p w14:paraId="433353C1" w14:textId="77777777" w:rsidR="000A5003" w:rsidRDefault="000A5003" w:rsidP="006442D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b/>
          <w:sz w:val="28"/>
          <w:szCs w:val="28"/>
          <w:lang w:eastAsia="ru-RU"/>
        </w:rPr>
        <w:t>ПОГРЕБИЩЕНСЬКА МІСЬКА РАДА</w:t>
      </w:r>
    </w:p>
    <w:p w14:paraId="2320DABF" w14:textId="77777777" w:rsidR="000A5003" w:rsidRPr="00B26A69" w:rsidRDefault="000A5003" w:rsidP="006442D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ВІННИЦЬКОГО РАЙОНУ ВІННИЦЬКОЇ ОБЛАСТІ </w:t>
      </w:r>
    </w:p>
    <w:p w14:paraId="3E749DBD" w14:textId="77777777" w:rsidR="000A5003" w:rsidRPr="00B26A69" w:rsidRDefault="000A5003" w:rsidP="006442D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b/>
          <w:sz w:val="28"/>
          <w:szCs w:val="28"/>
          <w:lang w:eastAsia="ru-RU"/>
        </w:rPr>
        <w:t xml:space="preserve">ВИКОНАВЧИЙ КОМІТЕТ </w:t>
      </w:r>
    </w:p>
    <w:p w14:paraId="1AD43906" w14:textId="77777777" w:rsidR="000A5003" w:rsidRDefault="000A5003" w:rsidP="006442D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5A9C5B18" w14:textId="77777777" w:rsidR="000A5003" w:rsidRPr="00B26A69" w:rsidRDefault="000A5003" w:rsidP="006442D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b/>
          <w:sz w:val="28"/>
          <w:szCs w:val="28"/>
          <w:lang w:eastAsia="ru-RU"/>
        </w:rPr>
        <w:t>РІШЕННЯ</w:t>
      </w:r>
    </w:p>
    <w:p w14:paraId="3B5F7F3C" w14:textId="77777777" w:rsidR="000A5003" w:rsidRPr="00D85369" w:rsidRDefault="000A5003" w:rsidP="006442D6">
      <w:pPr>
        <w:rPr>
          <w:rFonts w:ascii="Times New Roman" w:hAnsi="Times New Roman"/>
          <w:b/>
          <w:sz w:val="20"/>
          <w:szCs w:val="20"/>
          <w:lang w:eastAsia="ru-RU"/>
        </w:rPr>
      </w:pPr>
    </w:p>
    <w:p w14:paraId="59A100A1" w14:textId="71555364" w:rsidR="000A5003" w:rsidRPr="00B24309" w:rsidRDefault="00B24309" w:rsidP="000A5003">
      <w:pPr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09 жовтня </w:t>
      </w:r>
      <w:r w:rsidR="000A5003" w:rsidRPr="00B26A69">
        <w:rPr>
          <w:rFonts w:ascii="Times New Roman" w:hAnsi="Times New Roman"/>
          <w:bCs/>
          <w:sz w:val="28"/>
          <w:szCs w:val="28"/>
          <w:lang w:eastAsia="ru-RU"/>
        </w:rPr>
        <w:t>202</w:t>
      </w:r>
      <w:r w:rsidR="000A5003">
        <w:rPr>
          <w:rFonts w:ascii="Times New Roman" w:hAnsi="Times New Roman"/>
          <w:bCs/>
          <w:sz w:val="28"/>
          <w:szCs w:val="28"/>
          <w:lang w:eastAsia="ru-RU"/>
        </w:rPr>
        <w:t>5</w:t>
      </w:r>
      <w:r w:rsidR="000A5003" w:rsidRPr="00B26A69">
        <w:rPr>
          <w:rFonts w:ascii="Times New Roman" w:hAnsi="Times New Roman"/>
          <w:bCs/>
          <w:sz w:val="28"/>
          <w:szCs w:val="28"/>
          <w:lang w:eastAsia="ru-RU"/>
        </w:rPr>
        <w:t xml:space="preserve"> року            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         </w:t>
      </w:r>
      <w:r w:rsidR="000A5003" w:rsidRPr="00B26A69">
        <w:rPr>
          <w:rFonts w:ascii="Times New Roman" w:hAnsi="Times New Roman"/>
          <w:bCs/>
          <w:sz w:val="28"/>
          <w:szCs w:val="28"/>
          <w:lang w:eastAsia="ru-RU"/>
        </w:rPr>
        <w:t xml:space="preserve">м. Погребище             </w:t>
      </w:r>
      <w:r w:rsidR="000A5003">
        <w:rPr>
          <w:rFonts w:ascii="Times New Roman" w:hAnsi="Times New Roman"/>
          <w:bCs/>
          <w:sz w:val="28"/>
          <w:szCs w:val="28"/>
          <w:lang w:eastAsia="ru-RU"/>
        </w:rPr>
        <w:t xml:space="preserve">            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   № 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>425</w:t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6604"/>
      </w:tblGrid>
      <w:tr w:rsidR="0053148A" w:rsidRPr="0004137A" w14:paraId="4B15ABE6" w14:textId="77777777" w:rsidTr="0050517A">
        <w:trPr>
          <w:trHeight w:val="1015"/>
          <w:tblCellSpacing w:w="0" w:type="dxa"/>
        </w:trPr>
        <w:tc>
          <w:tcPr>
            <w:tcW w:w="66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9A64B0" w14:textId="4499A99E" w:rsidR="0053148A" w:rsidRPr="0053148A" w:rsidRDefault="0053148A" w:rsidP="0050517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4137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Про </w:t>
            </w:r>
            <w:proofErr w:type="spellStart"/>
            <w:r w:rsidRPr="0004137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про</w:t>
            </w:r>
            <w:r w:rsidR="00EC03E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є</w:t>
            </w:r>
            <w:r w:rsidRPr="0004137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кт</w:t>
            </w:r>
            <w:proofErr w:type="spellEnd"/>
            <w:r w:rsidRPr="0004137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рішення міської  ради «Про</w:t>
            </w:r>
            <w:r w:rsidR="00EC03E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хід </w:t>
            </w:r>
            <w:r w:rsidRPr="0004137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виконання </w:t>
            </w:r>
            <w:proofErr w:type="spellStart"/>
            <w:r w:rsidRPr="0053148A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Програми</w:t>
            </w:r>
            <w:proofErr w:type="spellEnd"/>
            <w:r w:rsidRPr="0053148A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 </w:t>
            </w:r>
            <w:proofErr w:type="spellStart"/>
            <w:r w:rsidRPr="0053148A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місцевих</w:t>
            </w:r>
            <w:proofErr w:type="spellEnd"/>
            <w:r w:rsidRPr="0053148A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 </w:t>
            </w:r>
            <w:proofErr w:type="spellStart"/>
            <w:r w:rsidRPr="0053148A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стимулів</w:t>
            </w:r>
            <w:proofErr w:type="spellEnd"/>
            <w:r w:rsidRPr="0053148A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 для </w:t>
            </w:r>
            <w:proofErr w:type="spellStart"/>
            <w:r w:rsidRPr="0053148A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медичних</w:t>
            </w:r>
            <w:proofErr w:type="spellEnd"/>
            <w:r w:rsidRPr="0053148A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 </w:t>
            </w:r>
            <w:proofErr w:type="spellStart"/>
            <w:r w:rsidRPr="0053148A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працівників</w:t>
            </w:r>
            <w:proofErr w:type="spellEnd"/>
            <w:r w:rsidRPr="0053148A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 </w:t>
            </w:r>
            <w:proofErr w:type="spellStart"/>
            <w:r w:rsidRPr="0053148A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Погребищенської</w:t>
            </w:r>
            <w:proofErr w:type="spellEnd"/>
            <w:r w:rsidRPr="0053148A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 </w:t>
            </w:r>
            <w:proofErr w:type="spellStart"/>
            <w:r w:rsidRPr="0053148A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міської</w:t>
            </w:r>
            <w:proofErr w:type="spellEnd"/>
            <w:r w:rsidRPr="0053148A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 </w:t>
            </w:r>
            <w:proofErr w:type="spellStart"/>
            <w:r w:rsidRPr="0053148A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територіальної</w:t>
            </w:r>
            <w:proofErr w:type="spellEnd"/>
            <w:r w:rsidRPr="0053148A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 </w:t>
            </w:r>
            <w:proofErr w:type="spellStart"/>
            <w:r w:rsidRPr="0053148A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громади</w:t>
            </w:r>
            <w:proofErr w:type="spellEnd"/>
            <w:r w:rsidRPr="0053148A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 на 2024-2026 роки</w:t>
            </w:r>
            <w:r w:rsidR="00EC03EA">
              <w:rPr>
                <w:rFonts w:ascii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 xml:space="preserve"> за 2024 рік</w:t>
            </w:r>
            <w:r w:rsidR="00696A34">
              <w:rPr>
                <w:rFonts w:ascii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>»</w:t>
            </w:r>
          </w:p>
        </w:tc>
      </w:tr>
    </w:tbl>
    <w:p w14:paraId="325EB519" w14:textId="411A7EDD" w:rsidR="00AF6B87" w:rsidRDefault="0053148A" w:rsidP="0053148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EC03EA">
        <w:rPr>
          <w:rFonts w:ascii="Times New Roman" w:hAnsi="Times New Roman" w:cs="Times New Roman"/>
          <w:sz w:val="28"/>
          <w:szCs w:val="28"/>
          <w:lang w:val="uk-UA"/>
        </w:rPr>
        <w:tab/>
        <w:t>Керуючись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 підпункт</w:t>
      </w:r>
      <w:r w:rsidR="00EC03EA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1 пункту «а» статті 27,  пункт</w:t>
      </w:r>
      <w:r w:rsidR="00696A34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1 частини </w:t>
      </w:r>
      <w:r w:rsidR="00EC03EA">
        <w:rPr>
          <w:rFonts w:ascii="Times New Roman" w:hAnsi="Times New Roman" w:cs="Times New Roman"/>
          <w:sz w:val="28"/>
          <w:szCs w:val="28"/>
          <w:lang w:val="uk-UA"/>
        </w:rPr>
        <w:t>друго</w:t>
      </w:r>
      <w:r w:rsidR="000A5003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статті 52, частин</w:t>
      </w:r>
      <w:r w:rsidR="000A5003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6B87">
        <w:rPr>
          <w:rFonts w:ascii="Times New Roman" w:hAnsi="Times New Roman" w:cs="Times New Roman"/>
          <w:sz w:val="28"/>
          <w:szCs w:val="28"/>
          <w:lang w:val="uk-UA"/>
        </w:rPr>
        <w:t>шосто</w:t>
      </w:r>
      <w:r w:rsidR="000A5003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</w:t>
      </w:r>
      <w:r w:rsidR="00AF6B87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України «Про місцеве самоврядування в Україні», рішення</w:t>
      </w:r>
      <w:r w:rsidR="000A5003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7 сесії Погребищенської міської ради 8 скликання від 11</w:t>
      </w:r>
      <w:r w:rsidR="00AF6B87">
        <w:rPr>
          <w:rFonts w:ascii="Times New Roman" w:hAnsi="Times New Roman" w:cs="Times New Roman"/>
          <w:sz w:val="28"/>
          <w:szCs w:val="28"/>
          <w:lang w:val="uk-UA"/>
        </w:rPr>
        <w:t xml:space="preserve"> березня 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2021 року № 39-7-8/326 «Про порядок  розроблення, затвердження  та виконання  міських  цільових програм у Погребищенській  територіальній громаді», рішення</w:t>
      </w:r>
      <w:r w:rsidR="000A5003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52   сесії Погребищенської міської ради 8 скликання від 21</w:t>
      </w:r>
      <w:r w:rsidR="00AF6B87">
        <w:rPr>
          <w:rFonts w:ascii="Times New Roman" w:hAnsi="Times New Roman" w:cs="Times New Roman"/>
          <w:sz w:val="28"/>
          <w:szCs w:val="28"/>
          <w:lang w:val="uk-UA"/>
        </w:rPr>
        <w:t xml:space="preserve">  грудня 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2023 року №1216 «Про план роботи Погребищенської міської ради на 2024 рік», рішення</w:t>
      </w:r>
      <w:r w:rsidR="000A5003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  </w:t>
      </w:r>
      <w:r>
        <w:rPr>
          <w:rFonts w:ascii="Times New Roman" w:hAnsi="Times New Roman" w:cs="Times New Roman"/>
          <w:sz w:val="28"/>
          <w:szCs w:val="28"/>
          <w:lang w:val="uk-UA"/>
        </w:rPr>
        <w:t>51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  сесії Погребищенської міської ради 8 скликання від </w:t>
      </w:r>
      <w:r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листопада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>
        <w:rPr>
          <w:rFonts w:ascii="Times New Roman" w:hAnsi="Times New Roman" w:cs="Times New Roman"/>
          <w:sz w:val="28"/>
          <w:szCs w:val="28"/>
          <w:lang w:val="uk-UA"/>
        </w:rPr>
        <w:t>1098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  «Про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затвердження міської цільової 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C03EA">
        <w:rPr>
          <w:rFonts w:ascii="Times New Roman" w:hAnsi="Times New Roman"/>
          <w:kern w:val="3"/>
          <w:sz w:val="28"/>
          <w:szCs w:val="28"/>
          <w:lang w:val="uk-UA"/>
        </w:rPr>
        <w:t>Програми місцевих стимулів для медичних працівників Погребищенської міської територіальної громади на 2024-2026 роки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» виконавчий комітет міської  ради  </w:t>
      </w:r>
    </w:p>
    <w:p w14:paraId="1970690E" w14:textId="16E6E152" w:rsidR="0053148A" w:rsidRPr="0004137A" w:rsidRDefault="0053148A" w:rsidP="0053148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ВИРІШИВ: </w:t>
      </w:r>
    </w:p>
    <w:p w14:paraId="087AF10A" w14:textId="537D9F48" w:rsidR="0053148A" w:rsidRPr="0004137A" w:rsidRDefault="0053148A" w:rsidP="0053148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        1. Схвалити </w:t>
      </w:r>
      <w:proofErr w:type="spellStart"/>
      <w:r w:rsidRPr="0004137A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AF6B87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рішення міської  ради «Про</w:t>
      </w:r>
      <w:r w:rsidR="00AF6B87">
        <w:rPr>
          <w:rFonts w:ascii="Times New Roman" w:hAnsi="Times New Roman" w:cs="Times New Roman"/>
          <w:sz w:val="28"/>
          <w:szCs w:val="28"/>
          <w:lang w:val="uk-UA"/>
        </w:rPr>
        <w:t xml:space="preserve"> хід 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виконання </w:t>
      </w:r>
      <w:r w:rsidRPr="00AF6B87">
        <w:rPr>
          <w:rFonts w:ascii="Times New Roman" w:hAnsi="Times New Roman"/>
          <w:kern w:val="3"/>
          <w:sz w:val="28"/>
          <w:szCs w:val="28"/>
          <w:lang w:val="uk-UA"/>
        </w:rPr>
        <w:t>Програми місцевих стимулів для медичних працівників Погребищенської міської територіальної громади на 2024-2026 роки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AF6B87">
        <w:rPr>
          <w:rFonts w:ascii="Times New Roman" w:hAnsi="Times New Roman" w:cs="Times New Roman"/>
          <w:sz w:val="28"/>
          <w:szCs w:val="28"/>
          <w:lang w:val="uk-UA"/>
        </w:rPr>
        <w:t xml:space="preserve"> за 2024 рік</w:t>
      </w:r>
      <w:r w:rsidR="00696A34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AF6B87">
        <w:rPr>
          <w:rFonts w:ascii="Times New Roman" w:hAnsi="Times New Roman" w:cs="Times New Roman"/>
          <w:sz w:val="28"/>
          <w:szCs w:val="28"/>
          <w:lang w:val="uk-UA"/>
        </w:rPr>
        <w:t>, що додається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F7DD3E3" w14:textId="58F337B1" w:rsidR="0053148A" w:rsidRPr="0004137A" w:rsidRDefault="0053148A" w:rsidP="0053148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        2. Внести </w:t>
      </w:r>
      <w:proofErr w:type="spellStart"/>
      <w:r w:rsidRPr="0004137A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AF6B87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 w:rsidRPr="0004137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міської  ради «Про</w:t>
      </w:r>
      <w:r w:rsidR="00AF6B87">
        <w:rPr>
          <w:rFonts w:ascii="Times New Roman" w:hAnsi="Times New Roman" w:cs="Times New Roman"/>
          <w:sz w:val="28"/>
          <w:szCs w:val="28"/>
          <w:lang w:val="uk-UA"/>
        </w:rPr>
        <w:t xml:space="preserve"> хід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виконання </w:t>
      </w:r>
      <w:r w:rsidRPr="00AF6B87">
        <w:rPr>
          <w:rFonts w:ascii="Times New Roman" w:hAnsi="Times New Roman"/>
          <w:kern w:val="3"/>
          <w:sz w:val="28"/>
          <w:szCs w:val="28"/>
          <w:lang w:val="uk-UA"/>
        </w:rPr>
        <w:t>Програми місцевих стимулів для медичних працівників Погребищенської міської територіальної громади на 2024-2026 роки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AF6B87">
        <w:rPr>
          <w:rFonts w:ascii="Times New Roman" w:hAnsi="Times New Roman" w:cs="Times New Roman"/>
          <w:sz w:val="28"/>
          <w:szCs w:val="28"/>
          <w:lang w:val="uk-UA"/>
        </w:rPr>
        <w:t xml:space="preserve"> за 2024 рік</w:t>
      </w:r>
      <w:r w:rsidR="00696A34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на розгляд  міської  ради</w:t>
      </w:r>
      <w:r w:rsidRPr="0004137A">
        <w:rPr>
          <w:rFonts w:ascii="Times New Roman" w:hAnsi="Times New Roman" w:cs="Times New Roman"/>
          <w:i/>
          <w:iCs/>
          <w:sz w:val="28"/>
          <w:szCs w:val="28"/>
          <w:lang w:val="uk-UA"/>
        </w:rPr>
        <w:t>.</w:t>
      </w:r>
    </w:p>
    <w:p w14:paraId="4936A1B4" w14:textId="77777777" w:rsidR="0053148A" w:rsidRPr="0004137A" w:rsidRDefault="0053148A" w:rsidP="0053148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04137A">
        <w:rPr>
          <w:rFonts w:ascii="Times New Roman" w:hAnsi="Times New Roman" w:cs="Times New Roman"/>
          <w:i/>
          <w:iCs/>
          <w:sz w:val="28"/>
          <w:szCs w:val="28"/>
          <w:lang w:val="uk-UA"/>
        </w:rPr>
        <w:t> 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заступника  міського  голови Гордійчука І. П.</w:t>
      </w:r>
    </w:p>
    <w:p w14:paraId="4F84516B" w14:textId="3429761F" w:rsidR="0053148A" w:rsidRPr="00C1072B" w:rsidRDefault="0053148A" w:rsidP="0053148A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b/>
          <w:bCs/>
          <w:sz w:val="28"/>
          <w:szCs w:val="28"/>
          <w:lang w:val="uk-UA"/>
        </w:rPr>
        <w:t>    Міський   голова                                                    Сергій ВОЛИНСЬКИЙ</w:t>
      </w:r>
    </w:p>
    <w:tbl>
      <w:tblPr>
        <w:tblW w:w="0" w:type="auto"/>
        <w:jc w:val="right"/>
        <w:tblCellSpacing w:w="0" w:type="dxa"/>
        <w:tblLook w:val="04A0" w:firstRow="1" w:lastRow="0" w:firstColumn="1" w:lastColumn="0" w:noHBand="0" w:noVBand="1"/>
      </w:tblPr>
      <w:tblGrid>
        <w:gridCol w:w="4556"/>
      </w:tblGrid>
      <w:tr w:rsidR="0053148A" w:rsidRPr="0004137A" w14:paraId="69EAB0F8" w14:textId="77777777" w:rsidTr="0050517A">
        <w:trPr>
          <w:trHeight w:val="1505"/>
          <w:tblCellSpacing w:w="0" w:type="dxa"/>
          <w:jc w:val="right"/>
        </w:trPr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3456C1" w14:textId="77777777" w:rsidR="0053148A" w:rsidRPr="0004137A" w:rsidRDefault="0053148A" w:rsidP="0050517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413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Додаток  </w:t>
            </w:r>
          </w:p>
          <w:p w14:paraId="4CF0FEA2" w14:textId="77777777" w:rsidR="0053148A" w:rsidRPr="0004137A" w:rsidRDefault="0053148A" w:rsidP="0050517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413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 рішення виконавчого  комітету </w:t>
            </w:r>
          </w:p>
          <w:p w14:paraId="5465627E" w14:textId="77777777" w:rsidR="0053148A" w:rsidRPr="0004137A" w:rsidRDefault="0053148A" w:rsidP="0050517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413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Погребищенської  міської  ради </w:t>
            </w:r>
          </w:p>
          <w:p w14:paraId="50806D37" w14:textId="64A211FA" w:rsidR="0053148A" w:rsidRPr="0004137A" w:rsidRDefault="00B24309" w:rsidP="0050517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09 жовтня </w:t>
            </w:r>
            <w:bookmarkStart w:id="0" w:name="_GoBack"/>
            <w:bookmarkEnd w:id="0"/>
            <w:r w:rsidR="0053148A" w:rsidRPr="000413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</w:t>
            </w:r>
            <w:r w:rsidR="000A50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="00C107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53148A" w:rsidRPr="000413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="000A50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оку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№ 425</w:t>
            </w:r>
          </w:p>
        </w:tc>
      </w:tr>
    </w:tbl>
    <w:p w14:paraId="6B93F9B3" w14:textId="77777777" w:rsidR="0053148A" w:rsidRPr="0004137A" w:rsidRDefault="0053148A" w:rsidP="0053148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sz w:val="28"/>
          <w:szCs w:val="28"/>
          <w:lang w:val="uk-UA"/>
        </w:rPr>
        <w:t>  </w:t>
      </w:r>
    </w:p>
    <w:p w14:paraId="26DF3F8A" w14:textId="77777777" w:rsidR="0053148A" w:rsidRPr="0004137A" w:rsidRDefault="0053148A" w:rsidP="0053148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sz w:val="28"/>
          <w:szCs w:val="28"/>
          <w:lang w:val="uk-UA"/>
        </w:rPr>
        <w:t> </w:t>
      </w:r>
    </w:p>
    <w:p w14:paraId="5D95602E" w14:textId="77777777" w:rsidR="0053148A" w:rsidRPr="0004137A" w:rsidRDefault="0053148A" w:rsidP="000A5003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ПРОЄКТ РІШЕННЯ</w:t>
      </w:r>
    </w:p>
    <w:p w14:paraId="4697B6C0" w14:textId="77777777" w:rsidR="0053148A" w:rsidRPr="0004137A" w:rsidRDefault="0053148A" w:rsidP="000A5003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Погребищенської  міської  ради</w:t>
      </w:r>
    </w:p>
    <w:p w14:paraId="454ACF1F" w14:textId="2E6F78D6" w:rsidR="0053148A" w:rsidRPr="00B24309" w:rsidRDefault="0053148A" w:rsidP="000A500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24309">
        <w:rPr>
          <w:rFonts w:ascii="Times New Roman" w:hAnsi="Times New Roman" w:cs="Times New Roman"/>
          <w:b/>
          <w:bCs/>
          <w:sz w:val="28"/>
          <w:szCs w:val="28"/>
          <w:lang w:val="uk-UA"/>
        </w:rPr>
        <w:t>«Про</w:t>
      </w:r>
      <w:r w:rsidR="00C1072B" w:rsidRPr="00B2430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хід</w:t>
      </w:r>
      <w:r w:rsidRPr="00B2430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виконання </w:t>
      </w:r>
      <w:proofErr w:type="spellStart"/>
      <w:r w:rsidR="00B24309" w:rsidRPr="00B24309">
        <w:rPr>
          <w:rFonts w:ascii="Times New Roman" w:hAnsi="Times New Roman"/>
          <w:b/>
          <w:kern w:val="3"/>
          <w:sz w:val="28"/>
          <w:szCs w:val="28"/>
        </w:rPr>
        <w:t>Програми</w:t>
      </w:r>
      <w:proofErr w:type="spellEnd"/>
      <w:r w:rsidR="00B24309" w:rsidRPr="00B24309">
        <w:rPr>
          <w:rFonts w:ascii="Times New Roman" w:hAnsi="Times New Roman"/>
          <w:b/>
          <w:kern w:val="3"/>
          <w:sz w:val="28"/>
          <w:szCs w:val="28"/>
        </w:rPr>
        <w:t xml:space="preserve"> </w:t>
      </w:r>
      <w:proofErr w:type="spellStart"/>
      <w:r w:rsidR="00B24309" w:rsidRPr="00B24309">
        <w:rPr>
          <w:rFonts w:ascii="Times New Roman" w:hAnsi="Times New Roman"/>
          <w:b/>
          <w:kern w:val="3"/>
          <w:sz w:val="28"/>
          <w:szCs w:val="28"/>
        </w:rPr>
        <w:t>місцевих</w:t>
      </w:r>
      <w:proofErr w:type="spellEnd"/>
      <w:r w:rsidR="00B24309" w:rsidRPr="00B24309">
        <w:rPr>
          <w:rFonts w:ascii="Times New Roman" w:hAnsi="Times New Roman"/>
          <w:b/>
          <w:kern w:val="3"/>
          <w:sz w:val="28"/>
          <w:szCs w:val="28"/>
        </w:rPr>
        <w:t xml:space="preserve"> </w:t>
      </w:r>
      <w:proofErr w:type="spellStart"/>
      <w:r w:rsidR="00B24309" w:rsidRPr="00B24309">
        <w:rPr>
          <w:rFonts w:ascii="Times New Roman" w:hAnsi="Times New Roman"/>
          <w:b/>
          <w:kern w:val="3"/>
          <w:sz w:val="28"/>
          <w:szCs w:val="28"/>
        </w:rPr>
        <w:t>стимулів</w:t>
      </w:r>
      <w:proofErr w:type="spellEnd"/>
      <w:r w:rsidR="00B24309" w:rsidRPr="00B24309">
        <w:rPr>
          <w:rFonts w:ascii="Times New Roman" w:hAnsi="Times New Roman"/>
          <w:b/>
          <w:kern w:val="3"/>
          <w:sz w:val="28"/>
          <w:szCs w:val="28"/>
        </w:rPr>
        <w:t xml:space="preserve"> для </w:t>
      </w:r>
      <w:proofErr w:type="spellStart"/>
      <w:r w:rsidR="00B24309" w:rsidRPr="00B24309">
        <w:rPr>
          <w:rFonts w:ascii="Times New Roman" w:hAnsi="Times New Roman"/>
          <w:b/>
          <w:kern w:val="3"/>
          <w:sz w:val="28"/>
          <w:szCs w:val="28"/>
        </w:rPr>
        <w:t>медичних</w:t>
      </w:r>
      <w:proofErr w:type="spellEnd"/>
      <w:r w:rsidR="00B24309" w:rsidRPr="00B24309">
        <w:rPr>
          <w:rFonts w:ascii="Times New Roman" w:hAnsi="Times New Roman"/>
          <w:b/>
          <w:kern w:val="3"/>
          <w:sz w:val="28"/>
          <w:szCs w:val="28"/>
        </w:rPr>
        <w:t xml:space="preserve"> </w:t>
      </w:r>
      <w:proofErr w:type="spellStart"/>
      <w:r w:rsidR="00B24309" w:rsidRPr="00B24309">
        <w:rPr>
          <w:rFonts w:ascii="Times New Roman" w:hAnsi="Times New Roman"/>
          <w:b/>
          <w:kern w:val="3"/>
          <w:sz w:val="28"/>
          <w:szCs w:val="28"/>
        </w:rPr>
        <w:t>працівників</w:t>
      </w:r>
      <w:proofErr w:type="spellEnd"/>
      <w:r w:rsidR="00B24309" w:rsidRPr="00B24309">
        <w:rPr>
          <w:rFonts w:ascii="Times New Roman" w:hAnsi="Times New Roman"/>
          <w:b/>
          <w:kern w:val="3"/>
          <w:sz w:val="28"/>
          <w:szCs w:val="28"/>
        </w:rPr>
        <w:t xml:space="preserve"> </w:t>
      </w:r>
      <w:proofErr w:type="spellStart"/>
      <w:r w:rsidR="00B24309" w:rsidRPr="00B24309">
        <w:rPr>
          <w:rFonts w:ascii="Times New Roman" w:hAnsi="Times New Roman"/>
          <w:b/>
          <w:kern w:val="3"/>
          <w:sz w:val="28"/>
          <w:szCs w:val="28"/>
        </w:rPr>
        <w:t>Погребищенської</w:t>
      </w:r>
      <w:proofErr w:type="spellEnd"/>
      <w:r w:rsidR="00B24309" w:rsidRPr="00B24309">
        <w:rPr>
          <w:rFonts w:ascii="Times New Roman" w:hAnsi="Times New Roman"/>
          <w:b/>
          <w:kern w:val="3"/>
          <w:sz w:val="28"/>
          <w:szCs w:val="28"/>
        </w:rPr>
        <w:t xml:space="preserve"> </w:t>
      </w:r>
      <w:proofErr w:type="spellStart"/>
      <w:r w:rsidR="00B24309" w:rsidRPr="00B24309">
        <w:rPr>
          <w:rFonts w:ascii="Times New Roman" w:hAnsi="Times New Roman"/>
          <w:b/>
          <w:kern w:val="3"/>
          <w:sz w:val="28"/>
          <w:szCs w:val="28"/>
        </w:rPr>
        <w:t>міської</w:t>
      </w:r>
      <w:proofErr w:type="spellEnd"/>
      <w:r w:rsidR="00B24309" w:rsidRPr="00B24309">
        <w:rPr>
          <w:rFonts w:ascii="Times New Roman" w:hAnsi="Times New Roman"/>
          <w:b/>
          <w:kern w:val="3"/>
          <w:sz w:val="28"/>
          <w:szCs w:val="28"/>
        </w:rPr>
        <w:t xml:space="preserve"> </w:t>
      </w:r>
      <w:proofErr w:type="spellStart"/>
      <w:r w:rsidR="00B24309" w:rsidRPr="00B24309">
        <w:rPr>
          <w:rFonts w:ascii="Times New Roman" w:hAnsi="Times New Roman"/>
          <w:b/>
          <w:kern w:val="3"/>
          <w:sz w:val="28"/>
          <w:szCs w:val="28"/>
        </w:rPr>
        <w:t>територіальної</w:t>
      </w:r>
      <w:proofErr w:type="spellEnd"/>
      <w:r w:rsidR="00B24309" w:rsidRPr="00B24309">
        <w:rPr>
          <w:rFonts w:ascii="Times New Roman" w:hAnsi="Times New Roman"/>
          <w:b/>
          <w:kern w:val="3"/>
          <w:sz w:val="28"/>
          <w:szCs w:val="28"/>
        </w:rPr>
        <w:t xml:space="preserve"> </w:t>
      </w:r>
      <w:proofErr w:type="spellStart"/>
      <w:r w:rsidR="00B24309" w:rsidRPr="00B24309">
        <w:rPr>
          <w:rFonts w:ascii="Times New Roman" w:hAnsi="Times New Roman"/>
          <w:b/>
          <w:kern w:val="3"/>
          <w:sz w:val="28"/>
          <w:szCs w:val="28"/>
        </w:rPr>
        <w:t>громади</w:t>
      </w:r>
      <w:proofErr w:type="spellEnd"/>
      <w:r w:rsidR="00B24309" w:rsidRPr="00B24309">
        <w:rPr>
          <w:rFonts w:ascii="Times New Roman" w:hAnsi="Times New Roman"/>
          <w:b/>
          <w:kern w:val="3"/>
          <w:sz w:val="28"/>
          <w:szCs w:val="28"/>
        </w:rPr>
        <w:t xml:space="preserve"> на 2024-2026 роки</w:t>
      </w:r>
      <w:r w:rsidR="00B24309" w:rsidRPr="00B24309">
        <w:rPr>
          <w:rFonts w:ascii="Times New Roman" w:hAnsi="Times New Roman" w:cs="Times New Roman"/>
          <w:b/>
          <w:sz w:val="28"/>
          <w:szCs w:val="28"/>
          <w:lang w:val="uk-UA"/>
        </w:rPr>
        <w:t>» за 2024 рік»</w:t>
      </w:r>
    </w:p>
    <w:p w14:paraId="61F8BD43" w14:textId="64538E44" w:rsidR="0053148A" w:rsidRPr="0004137A" w:rsidRDefault="0053148A" w:rsidP="000A500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60CDE00" w14:textId="77777777" w:rsidR="00C1072B" w:rsidRDefault="00AF6B87" w:rsidP="00AF6B8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53148A"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частин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ою першою </w:t>
      </w:r>
      <w:r w:rsidR="0053148A" w:rsidRPr="0004137A">
        <w:rPr>
          <w:rFonts w:ascii="Times New Roman" w:hAnsi="Times New Roman" w:cs="Times New Roman"/>
          <w:sz w:val="28"/>
          <w:szCs w:val="28"/>
          <w:lang w:val="uk-UA"/>
        </w:rPr>
        <w:t>статті 59 Закон</w:t>
      </w:r>
      <w:r w:rsidR="000A500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53148A"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України «Про місцеве самоврядування в Україні», рішення</w:t>
      </w:r>
      <w:r w:rsidR="000A5003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53148A"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7 сесії Погребищенської міської ради 8 скликання від 11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березня </w:t>
      </w:r>
      <w:r w:rsidR="0053148A" w:rsidRPr="0004137A">
        <w:rPr>
          <w:rFonts w:ascii="Times New Roman" w:hAnsi="Times New Roman" w:cs="Times New Roman"/>
          <w:sz w:val="28"/>
          <w:szCs w:val="28"/>
          <w:lang w:val="uk-UA"/>
        </w:rPr>
        <w:t>2021 року № 39-7-8/326 «Про порядок  розроблення, затвердження  та виконання  міських  цільових програм у Погребищенській  територіальній громаді», рішення</w:t>
      </w:r>
      <w:r w:rsidR="000A5003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53148A"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  </w:t>
      </w:r>
      <w:r w:rsidR="0053148A">
        <w:rPr>
          <w:rFonts w:ascii="Times New Roman" w:hAnsi="Times New Roman" w:cs="Times New Roman"/>
          <w:sz w:val="28"/>
          <w:szCs w:val="28"/>
          <w:lang w:val="uk-UA"/>
        </w:rPr>
        <w:t>51</w:t>
      </w:r>
      <w:r w:rsidR="0053148A"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  сесії Погребищенської міської ради 8 скликання від </w:t>
      </w:r>
      <w:r w:rsidR="0053148A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53148A"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148A">
        <w:rPr>
          <w:rFonts w:ascii="Times New Roman" w:hAnsi="Times New Roman" w:cs="Times New Roman"/>
          <w:sz w:val="28"/>
          <w:szCs w:val="28"/>
          <w:lang w:val="uk-UA"/>
        </w:rPr>
        <w:t>листопада</w:t>
      </w:r>
      <w:r w:rsidR="0053148A"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53148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3148A"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53148A">
        <w:rPr>
          <w:rFonts w:ascii="Times New Roman" w:hAnsi="Times New Roman" w:cs="Times New Roman"/>
          <w:sz w:val="28"/>
          <w:szCs w:val="28"/>
          <w:lang w:val="uk-UA"/>
        </w:rPr>
        <w:t>1098</w:t>
      </w:r>
      <w:r w:rsidR="0053148A"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  «Про </w:t>
      </w:r>
      <w:r w:rsidR="0053148A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затвердження міської цільової </w:t>
      </w:r>
      <w:r w:rsidR="0053148A"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148A" w:rsidRPr="0053148A">
        <w:rPr>
          <w:rFonts w:ascii="Times New Roman" w:hAnsi="Times New Roman"/>
          <w:kern w:val="3"/>
          <w:sz w:val="28"/>
          <w:szCs w:val="28"/>
          <w:lang w:val="uk-UA"/>
        </w:rPr>
        <w:t>Програми місцевих стимулів для медичних працівників Погребищенської міської територіальної громади на 2024-2026 роки</w:t>
      </w:r>
      <w:r w:rsidR="0053148A" w:rsidRPr="0004137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3148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3148A" w:rsidRPr="0004137A">
        <w:rPr>
          <w:rFonts w:ascii="Times New Roman" w:hAnsi="Times New Roman" w:cs="Times New Roman"/>
          <w:sz w:val="28"/>
          <w:szCs w:val="28"/>
          <w:lang w:val="uk-UA"/>
        </w:rPr>
        <w:t> рішення</w:t>
      </w:r>
      <w:r w:rsidR="000A5003">
        <w:rPr>
          <w:rFonts w:ascii="Times New Roman" w:hAnsi="Times New Roman" w:cs="Times New Roman"/>
          <w:sz w:val="28"/>
          <w:szCs w:val="28"/>
          <w:lang w:val="uk-UA"/>
        </w:rPr>
        <w:t xml:space="preserve">м </w:t>
      </w:r>
      <w:r w:rsidR="0053148A"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52 сесії Погребищенської міської ради 8 скликання від 21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грудня </w:t>
      </w:r>
      <w:r w:rsidR="0053148A"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2023 року №1216 «Про план роботи Погребищенської міської ради на 2024 рік», враховуючи рішення виконавчого комітету Погребищенської міської  ради  від _____________№__________ «Про </w:t>
      </w:r>
      <w:proofErr w:type="spellStart"/>
      <w:r w:rsidR="0053148A" w:rsidRPr="0004137A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696A34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3148A" w:rsidRPr="0004137A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="0053148A"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рішення міської  ради «Про  виконання </w:t>
      </w:r>
      <w:r w:rsidR="0053148A" w:rsidRPr="0004137A">
        <w:rPr>
          <w:rFonts w:ascii="Times New Roman" w:eastAsia="Times New Roman" w:hAnsi="Times New Roman"/>
          <w:sz w:val="28"/>
          <w:szCs w:val="28"/>
          <w:lang w:val="uk-UA"/>
        </w:rPr>
        <w:t>Програми розвитку вторинної медичної  допомоги жителям Погребищенської міської територіальної громади на 2024-2026 роки</w:t>
      </w:r>
      <w:r w:rsidR="0053148A"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», висновки та рекомендації  постійних комісій 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 та з питань планування фінансів і бюджету, соціально-економічного розвитку територіальної громади, міська рада </w:t>
      </w:r>
    </w:p>
    <w:p w14:paraId="1E81ADDA" w14:textId="46AD8A67" w:rsidR="0053148A" w:rsidRPr="0004137A" w:rsidRDefault="0053148A" w:rsidP="00C1072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6FF736FE" w14:textId="0A2D25B8" w:rsidR="0053148A" w:rsidRPr="0004137A" w:rsidRDefault="0053148A" w:rsidP="0053148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sz w:val="28"/>
          <w:szCs w:val="28"/>
          <w:lang w:val="uk-UA"/>
        </w:rPr>
        <w:t>   1. Інформацію про</w:t>
      </w:r>
      <w:r w:rsidR="00AF6B87">
        <w:rPr>
          <w:rFonts w:ascii="Times New Roman" w:hAnsi="Times New Roman" w:cs="Times New Roman"/>
          <w:sz w:val="28"/>
          <w:szCs w:val="28"/>
          <w:lang w:val="uk-UA"/>
        </w:rPr>
        <w:t xml:space="preserve"> хід 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виконання </w:t>
      </w:r>
      <w:proofErr w:type="spellStart"/>
      <w:r w:rsidRPr="007B220A">
        <w:rPr>
          <w:rFonts w:ascii="Times New Roman" w:hAnsi="Times New Roman"/>
          <w:kern w:val="3"/>
          <w:sz w:val="28"/>
          <w:szCs w:val="28"/>
        </w:rPr>
        <w:t>Програми</w:t>
      </w:r>
      <w:proofErr w:type="spellEnd"/>
      <w:r w:rsidRPr="007B220A"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 w:rsidRPr="007B220A">
        <w:rPr>
          <w:rFonts w:ascii="Times New Roman" w:hAnsi="Times New Roman"/>
          <w:kern w:val="3"/>
          <w:sz w:val="28"/>
          <w:szCs w:val="28"/>
        </w:rPr>
        <w:t>місцевих</w:t>
      </w:r>
      <w:proofErr w:type="spellEnd"/>
      <w:r w:rsidRPr="007B220A"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 w:rsidRPr="007B220A">
        <w:rPr>
          <w:rFonts w:ascii="Times New Roman" w:hAnsi="Times New Roman"/>
          <w:kern w:val="3"/>
          <w:sz w:val="28"/>
          <w:szCs w:val="28"/>
        </w:rPr>
        <w:t>стимулів</w:t>
      </w:r>
      <w:proofErr w:type="spellEnd"/>
      <w:r w:rsidRPr="007B220A">
        <w:rPr>
          <w:rFonts w:ascii="Times New Roman" w:hAnsi="Times New Roman"/>
          <w:kern w:val="3"/>
          <w:sz w:val="28"/>
          <w:szCs w:val="28"/>
        </w:rPr>
        <w:t xml:space="preserve"> для </w:t>
      </w:r>
      <w:proofErr w:type="spellStart"/>
      <w:r w:rsidRPr="007B220A">
        <w:rPr>
          <w:rFonts w:ascii="Times New Roman" w:hAnsi="Times New Roman"/>
          <w:kern w:val="3"/>
          <w:sz w:val="28"/>
          <w:szCs w:val="28"/>
        </w:rPr>
        <w:t>медичних</w:t>
      </w:r>
      <w:proofErr w:type="spellEnd"/>
      <w:r w:rsidRPr="007B220A"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 w:rsidRPr="007B220A">
        <w:rPr>
          <w:rFonts w:ascii="Times New Roman" w:hAnsi="Times New Roman"/>
          <w:kern w:val="3"/>
          <w:sz w:val="28"/>
          <w:szCs w:val="28"/>
        </w:rPr>
        <w:t>працівників</w:t>
      </w:r>
      <w:proofErr w:type="spellEnd"/>
      <w:r w:rsidRPr="007B220A"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 w:rsidRPr="007B220A">
        <w:rPr>
          <w:rFonts w:ascii="Times New Roman" w:hAnsi="Times New Roman"/>
          <w:kern w:val="3"/>
          <w:sz w:val="28"/>
          <w:szCs w:val="28"/>
        </w:rPr>
        <w:t>Погребищенської</w:t>
      </w:r>
      <w:proofErr w:type="spellEnd"/>
      <w:r w:rsidRPr="007B220A"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 w:rsidRPr="007B220A">
        <w:rPr>
          <w:rFonts w:ascii="Times New Roman" w:hAnsi="Times New Roman"/>
          <w:kern w:val="3"/>
          <w:sz w:val="28"/>
          <w:szCs w:val="28"/>
        </w:rPr>
        <w:t>міської</w:t>
      </w:r>
      <w:proofErr w:type="spellEnd"/>
      <w:r w:rsidRPr="007B220A"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 w:rsidRPr="007B220A">
        <w:rPr>
          <w:rFonts w:ascii="Times New Roman" w:hAnsi="Times New Roman"/>
          <w:kern w:val="3"/>
          <w:sz w:val="28"/>
          <w:szCs w:val="28"/>
        </w:rPr>
        <w:t>територіальної</w:t>
      </w:r>
      <w:proofErr w:type="spellEnd"/>
      <w:r w:rsidRPr="007B220A"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 w:rsidRPr="007B220A">
        <w:rPr>
          <w:rFonts w:ascii="Times New Roman" w:hAnsi="Times New Roman"/>
          <w:kern w:val="3"/>
          <w:sz w:val="28"/>
          <w:szCs w:val="28"/>
        </w:rPr>
        <w:t>громади</w:t>
      </w:r>
      <w:proofErr w:type="spellEnd"/>
      <w:r w:rsidRPr="007B220A">
        <w:rPr>
          <w:rFonts w:ascii="Times New Roman" w:hAnsi="Times New Roman"/>
          <w:kern w:val="3"/>
          <w:sz w:val="28"/>
          <w:szCs w:val="28"/>
        </w:rPr>
        <w:t xml:space="preserve"> на 2024-2026 роки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AF6B87">
        <w:rPr>
          <w:rFonts w:ascii="Times New Roman" w:hAnsi="Times New Roman" w:cs="Times New Roman"/>
          <w:sz w:val="28"/>
          <w:szCs w:val="28"/>
          <w:lang w:val="uk-UA"/>
        </w:rPr>
        <w:t xml:space="preserve"> за 2024 рік</w:t>
      </w:r>
      <w:r w:rsidR="00696A34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AF6B8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що додається, взяти до відома.</w:t>
      </w:r>
    </w:p>
    <w:p w14:paraId="7A05B451" w14:textId="77777777" w:rsidR="0053148A" w:rsidRDefault="0053148A" w:rsidP="0053148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sz w:val="28"/>
          <w:szCs w:val="28"/>
          <w:lang w:val="uk-UA"/>
        </w:rPr>
        <w:t> </w:t>
      </w:r>
    </w:p>
    <w:p w14:paraId="57E03D75" w14:textId="77777777" w:rsidR="000A5003" w:rsidRPr="0004137A" w:rsidRDefault="000A5003" w:rsidP="0053148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B19DF3" w14:textId="3846CA3C" w:rsidR="00AF6B87" w:rsidRDefault="00AF6B87" w:rsidP="00AF6B87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Заступник </w:t>
      </w:r>
      <w:r w:rsidR="000A500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міського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голови</w:t>
      </w:r>
      <w:r w:rsidR="000A500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Ігор ГОРДІЙЧУК</w:t>
      </w:r>
    </w:p>
    <w:p w14:paraId="58BEE255" w14:textId="77777777" w:rsidR="00C1072B" w:rsidRDefault="00C1072B" w:rsidP="00AF6B87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B909073" w14:textId="77777777" w:rsidR="00C1072B" w:rsidRDefault="00C1072B" w:rsidP="00C1072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  <w:sectPr w:rsidR="00C1072B" w:rsidSect="0087537A">
          <w:pgSz w:w="11906" w:h="16838"/>
          <w:pgMar w:top="709" w:right="850" w:bottom="568" w:left="1276" w:header="708" w:footer="708" w:gutter="0"/>
          <w:cols w:space="708"/>
          <w:docGrid w:linePitch="360"/>
        </w:sectPr>
      </w:pPr>
    </w:p>
    <w:p w14:paraId="7AE7BDFB" w14:textId="2984DFFE" w:rsidR="00C1072B" w:rsidRDefault="00C1072B" w:rsidP="00C1072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 xml:space="preserve">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Додаток</w:t>
      </w:r>
      <w:proofErr w:type="spellEnd"/>
    </w:p>
    <w:p w14:paraId="27703AEC" w14:textId="77777777" w:rsidR="00C1072B" w:rsidRDefault="00C1072B" w:rsidP="00C1072B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до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ішення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_____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сесії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Погребищенської</w:t>
      </w:r>
      <w:proofErr w:type="spellEnd"/>
    </w:p>
    <w:p w14:paraId="17914994" w14:textId="24AE906C" w:rsidR="00C1072B" w:rsidRDefault="00C1072B" w:rsidP="00C1072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                                                  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іської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ради 8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скликання</w:t>
      </w:r>
      <w:proofErr w:type="spellEnd"/>
    </w:p>
    <w:p w14:paraId="3BC05E13" w14:textId="77777777" w:rsidR="00C1072B" w:rsidRDefault="00C1072B" w:rsidP="00C1072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_________________ №________</w:t>
      </w:r>
    </w:p>
    <w:p w14:paraId="5DE5D84A" w14:textId="77777777" w:rsidR="00C1072B" w:rsidRDefault="00C1072B" w:rsidP="00C1072B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55A78378" w14:textId="77777777" w:rsidR="00C1072B" w:rsidRDefault="00C1072B" w:rsidP="00C1072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ІНФОРМАЦІЯ ПРО  ХІД ВИКОНАННЯ ПРОГРАМИ ЗА 2024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ІК</w:t>
      </w:r>
    </w:p>
    <w:p w14:paraId="166B84B6" w14:textId="77777777" w:rsidR="00C1072B" w:rsidRDefault="00C1072B" w:rsidP="00C1072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14:paraId="35CF0618" w14:textId="77777777" w:rsidR="00C1072B" w:rsidRDefault="00C1072B" w:rsidP="00C10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kern w:val="3"/>
          <w:sz w:val="28"/>
          <w:szCs w:val="28"/>
          <w:u w:val="single"/>
        </w:rPr>
      </w:pPr>
      <w:proofErr w:type="spellStart"/>
      <w:r>
        <w:rPr>
          <w:rFonts w:ascii="Times New Roman" w:hAnsi="Times New Roman"/>
          <w:kern w:val="3"/>
          <w:sz w:val="28"/>
          <w:szCs w:val="28"/>
          <w:u w:val="single"/>
        </w:rPr>
        <w:t>Програма</w:t>
      </w:r>
      <w:proofErr w:type="spellEnd"/>
      <w:r>
        <w:rPr>
          <w:rFonts w:ascii="Times New Roman" w:hAnsi="Times New Roman"/>
          <w:kern w:val="3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/>
          <w:kern w:val="3"/>
          <w:sz w:val="28"/>
          <w:szCs w:val="28"/>
          <w:u w:val="single"/>
        </w:rPr>
        <w:t>місцевих</w:t>
      </w:r>
      <w:proofErr w:type="spellEnd"/>
      <w:r>
        <w:rPr>
          <w:rFonts w:ascii="Times New Roman" w:hAnsi="Times New Roman"/>
          <w:kern w:val="3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/>
          <w:kern w:val="3"/>
          <w:sz w:val="28"/>
          <w:szCs w:val="28"/>
          <w:u w:val="single"/>
        </w:rPr>
        <w:t>стимулі</w:t>
      </w:r>
      <w:proofErr w:type="gramStart"/>
      <w:r>
        <w:rPr>
          <w:rFonts w:ascii="Times New Roman" w:hAnsi="Times New Roman"/>
          <w:kern w:val="3"/>
          <w:sz w:val="28"/>
          <w:szCs w:val="28"/>
          <w:u w:val="single"/>
        </w:rPr>
        <w:t>в</w:t>
      </w:r>
      <w:proofErr w:type="spellEnd"/>
      <w:proofErr w:type="gramEnd"/>
      <w:r>
        <w:rPr>
          <w:rFonts w:ascii="Times New Roman" w:hAnsi="Times New Roman"/>
          <w:kern w:val="3"/>
          <w:sz w:val="28"/>
          <w:szCs w:val="28"/>
          <w:u w:val="single"/>
        </w:rPr>
        <w:t xml:space="preserve"> для </w:t>
      </w:r>
      <w:proofErr w:type="spellStart"/>
      <w:r>
        <w:rPr>
          <w:rFonts w:ascii="Times New Roman" w:hAnsi="Times New Roman"/>
          <w:kern w:val="3"/>
          <w:sz w:val="28"/>
          <w:szCs w:val="28"/>
          <w:u w:val="single"/>
        </w:rPr>
        <w:t>медичних</w:t>
      </w:r>
      <w:proofErr w:type="spellEnd"/>
      <w:r>
        <w:rPr>
          <w:rFonts w:ascii="Times New Roman" w:hAnsi="Times New Roman"/>
          <w:kern w:val="3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/>
          <w:kern w:val="3"/>
          <w:sz w:val="28"/>
          <w:szCs w:val="28"/>
          <w:u w:val="single"/>
        </w:rPr>
        <w:t>працівників</w:t>
      </w:r>
      <w:proofErr w:type="spellEnd"/>
      <w:r>
        <w:rPr>
          <w:rFonts w:ascii="Times New Roman" w:hAnsi="Times New Roman"/>
          <w:kern w:val="3"/>
          <w:sz w:val="28"/>
          <w:szCs w:val="28"/>
          <w:u w:val="single"/>
        </w:rPr>
        <w:t xml:space="preserve"> </w:t>
      </w:r>
    </w:p>
    <w:p w14:paraId="6229A799" w14:textId="77777777" w:rsidR="00C1072B" w:rsidRDefault="00C1072B" w:rsidP="00C10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kern w:val="3"/>
          <w:sz w:val="28"/>
          <w:szCs w:val="28"/>
          <w:u w:val="single"/>
        </w:rPr>
      </w:pPr>
      <w:proofErr w:type="spellStart"/>
      <w:r>
        <w:rPr>
          <w:rFonts w:ascii="Times New Roman" w:hAnsi="Times New Roman"/>
          <w:kern w:val="3"/>
          <w:sz w:val="28"/>
          <w:szCs w:val="28"/>
          <w:u w:val="single"/>
        </w:rPr>
        <w:t>Погребищенської</w:t>
      </w:r>
      <w:proofErr w:type="spellEnd"/>
      <w:r>
        <w:rPr>
          <w:rFonts w:ascii="Times New Roman" w:hAnsi="Times New Roman"/>
          <w:kern w:val="3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/>
          <w:kern w:val="3"/>
          <w:sz w:val="28"/>
          <w:szCs w:val="28"/>
          <w:u w:val="single"/>
        </w:rPr>
        <w:t>міської</w:t>
      </w:r>
      <w:proofErr w:type="spellEnd"/>
      <w:r>
        <w:rPr>
          <w:rFonts w:ascii="Times New Roman" w:hAnsi="Times New Roman"/>
          <w:kern w:val="3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/>
          <w:kern w:val="3"/>
          <w:sz w:val="28"/>
          <w:szCs w:val="28"/>
          <w:u w:val="single"/>
        </w:rPr>
        <w:t>територіальної</w:t>
      </w:r>
      <w:proofErr w:type="spellEnd"/>
      <w:r>
        <w:rPr>
          <w:rFonts w:ascii="Times New Roman" w:hAnsi="Times New Roman"/>
          <w:kern w:val="3"/>
          <w:sz w:val="28"/>
          <w:szCs w:val="28"/>
          <w:u w:val="single"/>
        </w:rPr>
        <w:t xml:space="preserve"> </w:t>
      </w:r>
      <w:proofErr w:type="spellStart"/>
      <w:proofErr w:type="gramStart"/>
      <w:r>
        <w:rPr>
          <w:rFonts w:ascii="Times New Roman" w:hAnsi="Times New Roman"/>
          <w:kern w:val="3"/>
          <w:sz w:val="28"/>
          <w:szCs w:val="28"/>
          <w:u w:val="single"/>
        </w:rPr>
        <w:t>громади</w:t>
      </w:r>
      <w:proofErr w:type="spellEnd"/>
      <w:r>
        <w:rPr>
          <w:rFonts w:ascii="Times New Roman" w:hAnsi="Times New Roman"/>
          <w:kern w:val="3"/>
          <w:sz w:val="28"/>
          <w:szCs w:val="28"/>
          <w:u w:val="single"/>
        </w:rPr>
        <w:t xml:space="preserve"> на</w:t>
      </w:r>
      <w:proofErr w:type="gramEnd"/>
      <w:r>
        <w:rPr>
          <w:rFonts w:ascii="Times New Roman" w:hAnsi="Times New Roman"/>
          <w:kern w:val="3"/>
          <w:sz w:val="28"/>
          <w:szCs w:val="28"/>
          <w:u w:val="single"/>
        </w:rPr>
        <w:t xml:space="preserve"> 2024</w:t>
      </w:r>
    </w:p>
    <w:p w14:paraId="730F9376" w14:textId="77777777" w:rsidR="00C1072B" w:rsidRDefault="00C1072B" w:rsidP="00C10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kern w:val="0"/>
          <w:sz w:val="28"/>
          <w:szCs w:val="28"/>
          <w:lang w:eastAsia="zh-CN"/>
        </w:rPr>
      </w:pPr>
      <w:r>
        <w:rPr>
          <w:rFonts w:ascii="Times New Roman" w:hAnsi="Times New Roman"/>
          <w:kern w:val="3"/>
          <w:sz w:val="28"/>
          <w:szCs w:val="28"/>
          <w:u w:val="single"/>
        </w:rPr>
        <w:t>-2026 роки</w:t>
      </w:r>
      <w:r>
        <w:rPr>
          <w:rFonts w:ascii="Times New Roman" w:hAnsi="Times New Roman"/>
          <w:kern w:val="3"/>
          <w:sz w:val="28"/>
          <w:szCs w:val="28"/>
          <w:u w:val="single"/>
        </w:rPr>
        <w:tab/>
      </w:r>
      <w:r>
        <w:rPr>
          <w:rFonts w:ascii="Times New Roman" w:hAnsi="Times New Roman"/>
          <w:kern w:val="3"/>
          <w:sz w:val="28"/>
          <w:szCs w:val="28"/>
          <w:u w:val="single"/>
        </w:rPr>
        <w:tab/>
      </w:r>
      <w:r>
        <w:rPr>
          <w:rFonts w:ascii="Times New Roman" w:hAnsi="Times New Roman"/>
          <w:kern w:val="3"/>
          <w:sz w:val="28"/>
          <w:szCs w:val="28"/>
          <w:u w:val="single"/>
        </w:rPr>
        <w:tab/>
      </w:r>
      <w:r>
        <w:rPr>
          <w:rFonts w:ascii="Times New Roman" w:hAnsi="Times New Roman"/>
          <w:kern w:val="3"/>
          <w:sz w:val="28"/>
          <w:szCs w:val="28"/>
          <w:u w:val="single"/>
        </w:rPr>
        <w:tab/>
      </w:r>
      <w:r>
        <w:rPr>
          <w:rFonts w:ascii="Times New Roman" w:hAnsi="Times New Roman"/>
          <w:kern w:val="3"/>
          <w:sz w:val="28"/>
          <w:szCs w:val="28"/>
          <w:u w:val="single"/>
        </w:rPr>
        <w:tab/>
      </w:r>
      <w:r>
        <w:rPr>
          <w:rFonts w:ascii="Times New Roman" w:hAnsi="Times New Roman"/>
          <w:kern w:val="3"/>
          <w:sz w:val="28"/>
          <w:szCs w:val="28"/>
          <w:u w:val="single"/>
        </w:rPr>
        <w:tab/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14:paraId="379911E0" w14:textId="77777777" w:rsidR="00C1072B" w:rsidRDefault="00C1072B" w:rsidP="00C107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</w:t>
      </w:r>
      <w:proofErr w:type="spellEnd"/>
    </w:p>
    <w:p w14:paraId="064F8988" w14:textId="77777777" w:rsidR="00C1072B" w:rsidRDefault="00C1072B" w:rsidP="00C1072B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30 листопада 2023 року № 1098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345BE100" w14:textId="77777777" w:rsidR="00C1072B" w:rsidRDefault="00C1072B" w:rsidP="00C1072B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дата і номер </w:t>
      </w:r>
      <w:proofErr w:type="spellStart"/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р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ішення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ради про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затвердження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14:paraId="43D3987D" w14:textId="77777777" w:rsidR="00C1072B" w:rsidRDefault="00C1072B" w:rsidP="00C1072B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міська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рада</w:t>
      </w:r>
    </w:p>
    <w:p w14:paraId="278DC4EF" w14:textId="77777777" w:rsidR="00C1072B" w:rsidRDefault="00C1072B" w:rsidP="00C1072B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головного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розпорядника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коштів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14:paraId="04C8D048" w14:textId="77777777" w:rsidR="00C1072B" w:rsidRDefault="00C1072B" w:rsidP="00C1072B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Комунальне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ідприємство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центральна </w:t>
      </w:r>
    </w:p>
    <w:p w14:paraId="26EB0A43" w14:textId="77777777" w:rsidR="00C1072B" w:rsidRDefault="00C1072B" w:rsidP="00C1072B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лікарня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ради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</w:t>
      </w:r>
    </w:p>
    <w:p w14:paraId="21F57758" w14:textId="77777777" w:rsidR="00C1072B" w:rsidRDefault="00C1072B" w:rsidP="00C1072B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Комунальне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ідприємство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«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Погребищенський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центр </w:t>
      </w:r>
    </w:p>
    <w:p w14:paraId="60F03DFD" w14:textId="77777777" w:rsidR="00C1072B" w:rsidRDefault="00C1072B" w:rsidP="00C1072B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первинної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медико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санітарної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допомоги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Погребищенської</w:t>
      </w:r>
      <w:proofErr w:type="spellEnd"/>
    </w:p>
    <w:p w14:paraId="7B86F6A3" w14:textId="77777777" w:rsidR="00C1072B" w:rsidRDefault="00C1072B" w:rsidP="00C1072B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іської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ради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ab/>
      </w:r>
    </w:p>
    <w:p w14:paraId="03B0C25B" w14:textId="77777777" w:rsidR="00C1072B" w:rsidRDefault="00C1072B" w:rsidP="00C1072B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відповідального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виконавця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14:paraId="2F1CC958" w14:textId="77777777" w:rsidR="00C1072B" w:rsidRDefault="00C1072B" w:rsidP="00C1072B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7E64F5DA" w14:textId="77777777" w:rsidR="00C1072B" w:rsidRDefault="00C1072B" w:rsidP="00C1072B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Виконання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заходів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і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завдань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Програми</w:t>
      </w:r>
      <w:proofErr w:type="spellEnd"/>
    </w:p>
    <w:p w14:paraId="0238B7F1" w14:textId="77777777" w:rsidR="00C1072B" w:rsidRDefault="00C1072B" w:rsidP="00C1072B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15315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766"/>
        <w:gridCol w:w="3495"/>
        <w:gridCol w:w="3122"/>
        <w:gridCol w:w="11"/>
        <w:gridCol w:w="2962"/>
        <w:gridCol w:w="2409"/>
        <w:gridCol w:w="2550"/>
      </w:tblGrid>
      <w:tr w:rsidR="00C1072B" w14:paraId="70588AE7" w14:textId="77777777" w:rsidTr="00C1072B">
        <w:tc>
          <w:tcPr>
            <w:tcW w:w="7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F542E2" w14:textId="77777777" w:rsidR="00C1072B" w:rsidRDefault="00C1072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№ з/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</w:t>
            </w:r>
            <w:proofErr w:type="gramEnd"/>
          </w:p>
        </w:tc>
        <w:tc>
          <w:tcPr>
            <w:tcW w:w="6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13C9FE" w14:textId="77777777" w:rsidR="00C1072B" w:rsidRDefault="00C1072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Заплановані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 заходи</w:t>
            </w:r>
          </w:p>
        </w:tc>
        <w:tc>
          <w:tcPr>
            <w:tcW w:w="5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3909B6" w14:textId="77777777" w:rsidR="00C1072B" w:rsidRDefault="00C1072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Фактично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проведені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заходи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366F4D" w14:textId="77777777" w:rsidR="00C1072B" w:rsidRDefault="00C1072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Виконавці</w:t>
            </w:r>
            <w:proofErr w:type="spellEnd"/>
          </w:p>
        </w:tc>
      </w:tr>
      <w:tr w:rsidR="00C1072B" w14:paraId="67C909A5" w14:textId="77777777" w:rsidTr="00C1072B">
        <w:tc>
          <w:tcPr>
            <w:tcW w:w="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FD5A706" w14:textId="77777777" w:rsidR="00C1072B" w:rsidRDefault="00C10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2754243" w14:textId="77777777" w:rsidR="00C1072B" w:rsidRDefault="00C1072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Назва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змі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ст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заходу/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напрям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діяльності</w:t>
            </w:r>
            <w:proofErr w:type="spellEnd"/>
          </w:p>
          <w:p w14:paraId="377BB6D8" w14:textId="77777777" w:rsidR="00C1072B" w:rsidRDefault="00C1072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0224048" w14:textId="77777777" w:rsidR="00C1072B" w:rsidRDefault="00C1072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Запланований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результат</w:t>
            </w:r>
          </w:p>
        </w:tc>
        <w:tc>
          <w:tcPr>
            <w:tcW w:w="2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D08CC64" w14:textId="77777777" w:rsidR="00C1072B" w:rsidRDefault="00C1072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Назва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змі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ст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заходу/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напрям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діяльності</w:t>
            </w:r>
            <w:proofErr w:type="spellEnd"/>
          </w:p>
          <w:p w14:paraId="3596080C" w14:textId="77777777" w:rsidR="00C1072B" w:rsidRDefault="00C1072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BF8787" w14:textId="77777777" w:rsidR="00C1072B" w:rsidRDefault="00C1072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Досягнуті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результати</w:t>
            </w:r>
            <w:proofErr w:type="spellEnd"/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BF37B5" w14:textId="77777777" w:rsidR="00C1072B" w:rsidRDefault="00C10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</w:tr>
      <w:tr w:rsidR="00C1072B" w14:paraId="6B4B5757" w14:textId="77777777" w:rsidTr="00C1072B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83F88D" w14:textId="77777777" w:rsidR="00C1072B" w:rsidRDefault="00C1072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1.1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E30B7F" w14:textId="77777777" w:rsidR="00C1072B" w:rsidRDefault="00C1072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Оплата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навчання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лікарів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інтернатурі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урахуванням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потреб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закладів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охорони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здоров`я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громади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3CCB8C" w14:textId="77777777" w:rsidR="00C1072B" w:rsidRDefault="00C10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Покращення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доступності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якості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медичної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допомоги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жителям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громади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в тому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числі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ільговим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категоріям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населення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B598D7B" w14:textId="77777777" w:rsidR="00C1072B" w:rsidRDefault="00C10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Забезпечення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медичних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закладів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громади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кадровим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ресурсом,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першу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чергу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лікарями-спеціалістами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595766F" w14:textId="77777777" w:rsidR="00C1072B" w:rsidRDefault="00C1072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Поліпшення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стану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здоров’я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населення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шляхом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забезпечення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доступу до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кваліфікованої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медичної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допомоги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як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первинної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так і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спеціалізованої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орієнтованої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інтегрованому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ідході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вирішення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медико-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санітарних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потреб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окремих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громадян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родин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громади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цілому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ED567D" w14:textId="77777777" w:rsidR="00C1072B" w:rsidRDefault="00C1072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>Захід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проводився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зв’язку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відсутністю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>фінансування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1BF544" w14:textId="44D3E9B5" w:rsidR="00C1072B" w:rsidRPr="00C1072B" w:rsidRDefault="00C1072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>Результаті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досягнуто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9D1535" w14:textId="39DE17B9" w:rsidR="00C1072B" w:rsidRPr="00C1072B" w:rsidRDefault="00C1072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КП « ПЦЛ»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,</w:t>
            </w:r>
          </w:p>
          <w:p w14:paraId="5543747C" w14:textId="10B99036" w:rsidR="00C1072B" w:rsidRPr="00C1072B" w:rsidRDefault="00C1072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КП « ПЦПМСД»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  <w:p w14:paraId="17D897FC" w14:textId="77777777" w:rsidR="00C1072B" w:rsidRDefault="00C1072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</w:tr>
      <w:tr w:rsidR="00C1072B" w14:paraId="6860545B" w14:textId="77777777" w:rsidTr="00C1072B">
        <w:trPr>
          <w:trHeight w:val="1103"/>
        </w:trPr>
        <w:tc>
          <w:tcPr>
            <w:tcW w:w="7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6298AB" w14:textId="77777777" w:rsidR="00C1072B" w:rsidRDefault="00C1072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>1.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zh-CN"/>
              </w:rPr>
              <w:t>2.</w:t>
            </w:r>
          </w:p>
        </w:tc>
        <w:tc>
          <w:tcPr>
            <w:tcW w:w="3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87BFE6" w14:textId="77777777" w:rsidR="00C1072B" w:rsidRDefault="00C1072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Встановлення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виплата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додаткової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заохочувальної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надбавки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розмі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10000 грн.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першого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року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роботи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закладі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лікарям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прийшли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працювати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заклади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охорони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здоров’я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громади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3D9A3FD" w14:textId="77777777" w:rsidR="00C1072B" w:rsidRDefault="00C10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29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74D4B0" w14:textId="77777777" w:rsidR="00C1072B" w:rsidRDefault="00C1072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Встановлення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виплата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додаткової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заохочувальної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надбавки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розмі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10000 грн.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першого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року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роботи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закладі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лікарям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прийшли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працювати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заклади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охорони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здоров’я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громади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102B1E" w14:textId="5A85CA96" w:rsidR="00C1072B" w:rsidRDefault="00C1072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виплата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5-ти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спеціалістам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сумі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341,6 тис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7530D2A" w14:textId="77777777" w:rsidR="00C1072B" w:rsidRDefault="00C1072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2CFA57" w14:textId="77777777" w:rsidR="00C1072B" w:rsidRDefault="00C1072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CE5FF" w14:textId="59B9B7FA" w:rsidR="00C1072B" w:rsidRPr="00C1072B" w:rsidRDefault="00C1072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КП « ПЦЛ»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C1072B" w14:paraId="08080DE4" w14:textId="77777777" w:rsidTr="00C1072B">
        <w:trPr>
          <w:trHeight w:val="1102"/>
        </w:trPr>
        <w:tc>
          <w:tcPr>
            <w:tcW w:w="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291167A" w14:textId="77777777" w:rsidR="00C1072B" w:rsidRDefault="00C10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6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31823FC" w14:textId="77777777" w:rsidR="00C1072B" w:rsidRDefault="00C10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0292FF8" w14:textId="77777777" w:rsidR="00C1072B" w:rsidRDefault="00C10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834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7222A7C" w14:textId="77777777" w:rsidR="00C1072B" w:rsidRDefault="00C10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4C4DEBD" w14:textId="5B94E9EE" w:rsidR="00C1072B" w:rsidRPr="00C1072B" w:rsidRDefault="00C1072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досягнуто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F711" w14:textId="29E89416" w:rsidR="00C1072B" w:rsidRPr="00C1072B" w:rsidRDefault="00C1072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КП « ПЦПМСД»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  <w:p w14:paraId="43900B23" w14:textId="77777777" w:rsidR="00C1072B" w:rsidRDefault="00C1072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072B" w:rsidRPr="00C1072B" w14:paraId="21E61BB0" w14:textId="77777777" w:rsidTr="00C1072B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09A4F1" w14:textId="77777777" w:rsidR="00C1072B" w:rsidRDefault="00C1072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1.3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098578" w14:textId="77777777" w:rsidR="00C1072B" w:rsidRDefault="00C1072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072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Забезпечення обладнанням та оргтехнікою робочого місця молодих спеціалістів – лікарів.</w:t>
            </w:r>
          </w:p>
        </w:tc>
        <w:tc>
          <w:tcPr>
            <w:tcW w:w="3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9523738" w14:textId="77777777" w:rsidR="00C1072B" w:rsidRDefault="00C10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2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1D2507" w14:textId="2703E5D5" w:rsidR="00C1072B" w:rsidRDefault="00C1072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072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Захід не проводився у зв’язку з відсутністю фінансування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  <w:r w:rsidRPr="00C1072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225489" w14:textId="7ADF2939" w:rsidR="00C1072B" w:rsidRDefault="00C1072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072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Результатів не досягнуто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1E130" w14:textId="1840DF37" w:rsidR="00C1072B" w:rsidRPr="00C1072B" w:rsidRDefault="00C1072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C1072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КП « ПЦЛ»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,</w:t>
            </w:r>
          </w:p>
          <w:p w14:paraId="33F8CAFA" w14:textId="37FAC1C6" w:rsidR="00C1072B" w:rsidRPr="00C1072B" w:rsidRDefault="00C1072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C1072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КП « ПЦПМСД»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  <w:p w14:paraId="6A8F98CF" w14:textId="77777777" w:rsidR="00C1072B" w:rsidRDefault="00C1072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</w:tr>
      <w:tr w:rsidR="00C1072B" w:rsidRPr="00C1072B" w14:paraId="75957412" w14:textId="77777777" w:rsidTr="00C1072B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C0E44A" w14:textId="77777777" w:rsidR="00C1072B" w:rsidRPr="00C1072B" w:rsidRDefault="00C1072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C1072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1.4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02AAF2" w14:textId="77777777" w:rsidR="00C1072B" w:rsidRDefault="00C1072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072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Надання одноразової грошової допомоги молодим спеціалістам – лікарям в </w:t>
            </w:r>
            <w:proofErr w:type="spellStart"/>
            <w:r w:rsidRPr="00C1072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змірі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п’яти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посадових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окладів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якщо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проводилася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оплата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їх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навчання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інтернатурі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364EB5F" w14:textId="77777777" w:rsidR="00C1072B" w:rsidRDefault="00C10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2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A64CBD" w14:textId="6BDA0BCF" w:rsidR="00C1072B" w:rsidRDefault="00C1072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072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Захід не проводився у зв’язку з відсутністю фінансування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  <w:r w:rsidRPr="00C1072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DAD575" w14:textId="5E3D60C6" w:rsidR="00C1072B" w:rsidRDefault="00C1072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072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Результатів не досягнуто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BF1CD" w14:textId="0BBFEDA4" w:rsidR="00C1072B" w:rsidRPr="00C1072B" w:rsidRDefault="00C1072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C1072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КП « ПЦЛ»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,</w:t>
            </w:r>
          </w:p>
          <w:p w14:paraId="6FB80888" w14:textId="73B66983" w:rsidR="00C1072B" w:rsidRPr="00C1072B" w:rsidRDefault="00C1072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C1072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КП « ПЦПМСД»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  <w:p w14:paraId="022C390E" w14:textId="77777777" w:rsidR="00C1072B" w:rsidRDefault="00C1072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</w:tr>
    </w:tbl>
    <w:p w14:paraId="0192DA45" w14:textId="77777777" w:rsidR="00C1072B" w:rsidRDefault="00C1072B" w:rsidP="00C1072B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zh-CN"/>
        </w:rPr>
      </w:pPr>
      <w:r w:rsidRPr="00C107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zh-CN"/>
        </w:rPr>
        <w:t xml:space="preserve">2. Аналіз Виконання показників та пояснення щодо їх виконання </w:t>
      </w:r>
    </w:p>
    <w:p w14:paraId="79CC39B1" w14:textId="77777777" w:rsidR="00C1072B" w:rsidRPr="00C1072B" w:rsidRDefault="00C1072B" w:rsidP="00C1072B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</w:p>
    <w:tbl>
      <w:tblPr>
        <w:tblW w:w="15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5"/>
        <w:gridCol w:w="5530"/>
        <w:gridCol w:w="1290"/>
        <w:gridCol w:w="25"/>
        <w:gridCol w:w="1231"/>
        <w:gridCol w:w="25"/>
        <w:gridCol w:w="20"/>
        <w:gridCol w:w="1514"/>
        <w:gridCol w:w="25"/>
        <w:gridCol w:w="1540"/>
      </w:tblGrid>
      <w:tr w:rsidR="00C1072B" w14:paraId="4A1A6678" w14:textId="77777777" w:rsidTr="00C1072B">
        <w:trPr>
          <w:trHeight w:val="323"/>
          <w:jc w:val="center"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E3716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 w:rsidRPr="00C107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  <w:t xml:space="preserve">Найменування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завдання</w:t>
            </w:r>
            <w:proofErr w:type="spellEnd"/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408B4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Найменування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показників</w:t>
            </w:r>
            <w:proofErr w:type="spellEnd"/>
          </w:p>
        </w:tc>
        <w:tc>
          <w:tcPr>
            <w:tcW w:w="25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EC6B2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Значення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показника</w:t>
            </w:r>
            <w:proofErr w:type="spellEnd"/>
          </w:p>
        </w:tc>
        <w:tc>
          <w:tcPr>
            <w:tcW w:w="3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6451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Фактичне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значення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</w:p>
        </w:tc>
      </w:tr>
      <w:tr w:rsidR="00C1072B" w14:paraId="5D02B953" w14:textId="77777777" w:rsidTr="00C1072B">
        <w:trPr>
          <w:trHeight w:val="318"/>
          <w:jc w:val="center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9EAEC" w14:textId="77777777" w:rsidR="00C1072B" w:rsidRDefault="00C10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</w:p>
        </w:tc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65E10" w14:textId="77777777" w:rsidR="00C1072B" w:rsidRDefault="00C10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36F3F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78C9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2024 р.</w:t>
            </w:r>
          </w:p>
          <w:p w14:paraId="3E799A00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5C9D1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2C46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2024 р.</w:t>
            </w:r>
          </w:p>
          <w:p w14:paraId="4F6B28A2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</w:p>
        </w:tc>
      </w:tr>
      <w:tr w:rsidR="00C1072B" w14:paraId="792AF402" w14:textId="77777777" w:rsidTr="00C1072B">
        <w:trPr>
          <w:jc w:val="center"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C8343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lastRenderedPageBreak/>
              <w:t>Завдання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1.</w:t>
            </w:r>
          </w:p>
          <w:p w14:paraId="45948093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Оплата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навчання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лікарів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інтернатурі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 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урахуванням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потреб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закладів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охорони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здоров`я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громади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55C12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Показники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затрат:</w:t>
            </w:r>
          </w:p>
          <w:p w14:paraId="677A021E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обсяг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видаткі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виконання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заходу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реалізації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Програми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0222C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тис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рн.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D3B1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200,0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501C0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тис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рн.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0CB0F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C1072B" w14:paraId="5D2608F5" w14:textId="77777777" w:rsidTr="00C1072B">
        <w:trPr>
          <w:trHeight w:val="630"/>
          <w:jc w:val="center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FF0B3" w14:textId="77777777" w:rsidR="00C1072B" w:rsidRDefault="00C10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20C85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Показники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продукту:</w:t>
            </w:r>
          </w:p>
          <w:p w14:paraId="2E473025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Кількість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осіб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які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навчатимуться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інтернатурі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ECF82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од.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BA6C9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A50E7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од.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E6645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C1072B" w14:paraId="2B207FFD" w14:textId="77777777" w:rsidTr="00C1072B">
        <w:trPr>
          <w:jc w:val="center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27912" w14:textId="77777777" w:rsidR="00C1072B" w:rsidRDefault="00C10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B67C2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Показники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ефективності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:</w:t>
            </w:r>
          </w:p>
          <w:p w14:paraId="7BA82423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обсяг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витрат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виконання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заходу на  1 особу.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F486D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тис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рн.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A6539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50,0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A1DA4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тис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рн.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FDF91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C1072B" w14:paraId="545671CB" w14:textId="77777777" w:rsidTr="00C1072B">
        <w:trPr>
          <w:jc w:val="center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ADD3C" w14:textId="77777777" w:rsidR="00C1072B" w:rsidRDefault="00C10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615D9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Показники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якості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:</w:t>
            </w:r>
          </w:p>
          <w:p w14:paraId="2A60F183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Відсоток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осіб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що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закінчать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навчання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інтернатурі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DF399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%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71995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100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D63A3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%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43D74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C1072B" w14:paraId="121D4088" w14:textId="77777777" w:rsidTr="00C1072B">
        <w:trPr>
          <w:jc w:val="center"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84CBE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Завдання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2 </w:t>
            </w:r>
          </w:p>
          <w:p w14:paraId="3D84E040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Встановлення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виплата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додаткової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заохочувальної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надбавки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розмі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10000 грн.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протягом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першого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року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роботи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закладі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лікарям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які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прийшли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працювати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заклади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охорони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здоров’я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громади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BDF2D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Показники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затрат:</w:t>
            </w:r>
          </w:p>
          <w:p w14:paraId="4FCD98B7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обсяг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видаткі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виконання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заходу.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87661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тис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рн.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22F2B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768,6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86CD9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тис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рн.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48DB6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341,6</w:t>
            </w:r>
          </w:p>
        </w:tc>
      </w:tr>
      <w:tr w:rsidR="00C1072B" w14:paraId="34B07B27" w14:textId="77777777" w:rsidTr="00C1072B">
        <w:trPr>
          <w:jc w:val="center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16AD7" w14:textId="77777777" w:rsidR="00C1072B" w:rsidRDefault="00C10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C6DE1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Показники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продукту:</w:t>
            </w:r>
          </w:p>
          <w:p w14:paraId="39003E49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кількість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осіб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які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отримають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виплату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додаткової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заохочувальної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надбавки.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23F93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од.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DC810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0E999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од.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E7FFB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5</w:t>
            </w:r>
          </w:p>
        </w:tc>
      </w:tr>
      <w:tr w:rsidR="00C1072B" w14:paraId="6C10E023" w14:textId="77777777" w:rsidTr="00C1072B">
        <w:trPr>
          <w:jc w:val="center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15F22" w14:textId="77777777" w:rsidR="00C1072B" w:rsidRDefault="00C10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B7EA2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Показники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ефективності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:</w:t>
            </w:r>
          </w:p>
          <w:p w14:paraId="4215DA41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обсяг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витрат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виконання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заходу на  1 особу.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2BB70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тис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рн.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DB0FE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109,8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C0367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тис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рн.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B3519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68,320</w:t>
            </w:r>
          </w:p>
        </w:tc>
      </w:tr>
      <w:tr w:rsidR="00C1072B" w14:paraId="54C23338" w14:textId="77777777" w:rsidTr="00C1072B">
        <w:trPr>
          <w:trHeight w:val="703"/>
          <w:jc w:val="center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399AC" w14:textId="77777777" w:rsidR="00C1072B" w:rsidRDefault="00C10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B382C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Показники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якості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:</w:t>
            </w:r>
          </w:p>
          <w:p w14:paraId="5C06BDE9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Кількісний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показник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наданих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виплат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показника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осіб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яким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планувалося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надати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виплати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069E4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%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B05ED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100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F347C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%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D354A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44,4</w:t>
            </w:r>
          </w:p>
        </w:tc>
      </w:tr>
      <w:tr w:rsidR="00C1072B" w14:paraId="4A556D84" w14:textId="77777777" w:rsidTr="00C1072B">
        <w:trPr>
          <w:jc w:val="center"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3D54B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Завдання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3</w:t>
            </w:r>
          </w:p>
          <w:p w14:paraId="148A71F2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Забезпечення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обладнанням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оргтехнікою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робочих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місць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молодих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спеціалі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ст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лікарів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20045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Показники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затрат:</w:t>
            </w:r>
          </w:p>
          <w:p w14:paraId="6511291C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обсяг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видаткі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виконання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заходу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реалізації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Програми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31367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тис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рн.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C3667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300,0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FDB0C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тис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рн.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315BB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C1072B" w14:paraId="1C0B1EE9" w14:textId="77777777" w:rsidTr="00C1072B">
        <w:trPr>
          <w:jc w:val="center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73ED7" w14:textId="77777777" w:rsidR="00C1072B" w:rsidRDefault="00C10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28870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Показники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продукту:</w:t>
            </w:r>
          </w:p>
          <w:p w14:paraId="3208EB5C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кількість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облаштованих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робочих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місць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молодих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спеціалі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ст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ів-лікарів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. 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9E484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од.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0695B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693E4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од.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43E6A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C1072B" w14:paraId="6BFFA06D" w14:textId="77777777" w:rsidTr="00C1072B">
        <w:trPr>
          <w:jc w:val="center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D7F2C" w14:textId="77777777" w:rsidR="00C1072B" w:rsidRDefault="00C10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4B379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Показники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ефективності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:</w:t>
            </w:r>
          </w:p>
          <w:p w14:paraId="7195DF6D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lastRenderedPageBreak/>
              <w:t>обсяг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витрат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виконання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заходу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облаштування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 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робочого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місця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95AD3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lastRenderedPageBreak/>
              <w:t>тис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рн.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E1ECE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42,9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089A0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тис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рн.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C68DC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C1072B" w14:paraId="08B2A460" w14:textId="77777777" w:rsidTr="00C1072B">
        <w:trPr>
          <w:jc w:val="center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A7400" w14:textId="77777777" w:rsidR="00C1072B" w:rsidRDefault="00C10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10E53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Показники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якості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:</w:t>
            </w:r>
          </w:p>
          <w:p w14:paraId="278F5654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Показник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облаштованих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робочих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місць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молодих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спеціалі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ст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ів-лікарів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F95A1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%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C1568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100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E2167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%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45878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C1072B" w14:paraId="72E9EE5A" w14:textId="77777777" w:rsidTr="00C1072B">
        <w:trPr>
          <w:jc w:val="center"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8B3DE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Завдання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4 </w:t>
            </w:r>
          </w:p>
          <w:p w14:paraId="0DF91FF2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Надання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одноразової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грошової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допомоги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молодим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спеціалістам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лікарям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розмі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п’яти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посадових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окладів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якщо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проводилася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оплата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їх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навчання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інтернатурі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B47A7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Показники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затрат:</w:t>
            </w:r>
          </w:p>
          <w:p w14:paraId="4808A91C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обсяг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видаткі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виконання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заходу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реалізації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Програми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700A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тис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рн.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2F372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250,0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21EA7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тис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рн.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EB606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C1072B" w14:paraId="5670BA92" w14:textId="77777777" w:rsidTr="00C1072B">
        <w:trPr>
          <w:jc w:val="center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9DB60" w14:textId="77777777" w:rsidR="00C1072B" w:rsidRDefault="00C10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19BE9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Показники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продукту:</w:t>
            </w:r>
          </w:p>
          <w:p w14:paraId="41970FAA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кількість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осіб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які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отримають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одноразову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грошову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допомогу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0B450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од.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24CCF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982AE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од.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7331C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C1072B" w14:paraId="3B7309B5" w14:textId="77777777" w:rsidTr="00C1072B">
        <w:trPr>
          <w:jc w:val="center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2678E" w14:textId="77777777" w:rsidR="00C1072B" w:rsidRDefault="00C10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B7760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Показники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ефективності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:</w:t>
            </w:r>
          </w:p>
          <w:p w14:paraId="045F479D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обсяг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витрат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виконання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заходу на  1 особу.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B0C2E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тис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рн.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F2720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35,7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CC539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тис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рн.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70A4E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C1072B" w14:paraId="63046D81" w14:textId="77777777" w:rsidTr="00C1072B">
        <w:trPr>
          <w:jc w:val="center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84782" w14:textId="77777777" w:rsidR="00C1072B" w:rsidRDefault="00C10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C2F80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Показники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якості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:</w:t>
            </w:r>
          </w:p>
          <w:p w14:paraId="11E72336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Кількісний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показник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наданої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одноразової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грошової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допомоги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показника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осіб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яким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планувалося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надати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одноразову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допомогу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E7CB2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%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2ADB3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100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EA1BE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%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FB736" w14:textId="77777777" w:rsidR="00C1072B" w:rsidRDefault="00C1072B">
            <w:pPr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</w:tbl>
    <w:p w14:paraId="3BE9D45E" w14:textId="77777777" w:rsidR="00C1072B" w:rsidRDefault="00C1072B" w:rsidP="00C1072B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</w:p>
    <w:p w14:paraId="1484E036" w14:textId="77777777" w:rsidR="00C1072B" w:rsidRDefault="00C1072B" w:rsidP="00C1072B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p w14:paraId="489A24B9" w14:textId="77777777" w:rsidR="00C1072B" w:rsidRDefault="00C1072B" w:rsidP="00C1072B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Аналітичний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описовий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звіт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:</w:t>
      </w:r>
    </w:p>
    <w:p w14:paraId="5C7FB462" w14:textId="0D61612F" w:rsidR="00C1072B" w:rsidRDefault="00C1072B" w:rsidP="00C1072B">
      <w:pPr>
        <w:shd w:val="clear" w:color="auto" w:fill="FFFFFF"/>
        <w:suppressAutoHyphens/>
        <w:spacing w:after="0" w:line="240" w:lineRule="auto"/>
        <w:ind w:firstLine="708"/>
        <w:jc w:val="both"/>
        <w:textAlignment w:val="baseline"/>
        <w:rPr>
          <w:rFonts w:ascii="Times New Roman" w:hAnsi="Times New Roman"/>
          <w:kern w:val="3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2024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році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з бюджету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міської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територіальної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громади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було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профінансовано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виконання заходів</w:t>
      </w:r>
      <w:r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kern w:val="3"/>
          <w:sz w:val="28"/>
          <w:szCs w:val="28"/>
        </w:rPr>
        <w:t>Програми</w:t>
      </w:r>
      <w:proofErr w:type="spellEnd"/>
      <w:r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kern w:val="3"/>
          <w:sz w:val="28"/>
          <w:szCs w:val="28"/>
        </w:rPr>
        <w:t>місцевих</w:t>
      </w:r>
      <w:proofErr w:type="spellEnd"/>
      <w:r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kern w:val="3"/>
          <w:sz w:val="28"/>
          <w:szCs w:val="28"/>
        </w:rPr>
        <w:t>стимулів</w:t>
      </w:r>
      <w:proofErr w:type="spellEnd"/>
      <w:r>
        <w:rPr>
          <w:rFonts w:ascii="Times New Roman" w:hAnsi="Times New Roman"/>
          <w:kern w:val="3"/>
          <w:sz w:val="28"/>
          <w:szCs w:val="28"/>
        </w:rPr>
        <w:t xml:space="preserve"> для </w:t>
      </w:r>
      <w:proofErr w:type="spellStart"/>
      <w:r>
        <w:rPr>
          <w:rFonts w:ascii="Times New Roman" w:hAnsi="Times New Roman"/>
          <w:kern w:val="3"/>
          <w:sz w:val="28"/>
          <w:szCs w:val="28"/>
        </w:rPr>
        <w:t>медичних</w:t>
      </w:r>
      <w:proofErr w:type="spellEnd"/>
      <w:r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kern w:val="3"/>
          <w:sz w:val="28"/>
          <w:szCs w:val="28"/>
        </w:rPr>
        <w:t>працівників</w:t>
      </w:r>
      <w:proofErr w:type="spellEnd"/>
      <w:r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kern w:val="3"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kern w:val="3"/>
          <w:sz w:val="28"/>
          <w:szCs w:val="28"/>
        </w:rPr>
        <w:t>міської</w:t>
      </w:r>
      <w:proofErr w:type="spellEnd"/>
      <w:r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kern w:val="3"/>
          <w:sz w:val="28"/>
          <w:szCs w:val="28"/>
        </w:rPr>
        <w:t>територіальної</w:t>
      </w:r>
      <w:proofErr w:type="spellEnd"/>
      <w:r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kern w:val="3"/>
          <w:sz w:val="28"/>
          <w:szCs w:val="28"/>
        </w:rPr>
        <w:t>громади</w:t>
      </w:r>
      <w:proofErr w:type="spellEnd"/>
      <w:r>
        <w:rPr>
          <w:rFonts w:ascii="Times New Roman" w:hAnsi="Times New Roman"/>
          <w:kern w:val="3"/>
          <w:sz w:val="28"/>
          <w:szCs w:val="28"/>
        </w:rPr>
        <w:t xml:space="preserve"> на 2024-2026 роки в </w:t>
      </w:r>
      <w:proofErr w:type="spellStart"/>
      <w:r>
        <w:rPr>
          <w:rFonts w:ascii="Times New Roman" w:hAnsi="Times New Roman"/>
          <w:kern w:val="3"/>
          <w:sz w:val="28"/>
          <w:szCs w:val="28"/>
        </w:rPr>
        <w:t>сумі</w:t>
      </w:r>
      <w:proofErr w:type="spellEnd"/>
      <w:r>
        <w:rPr>
          <w:rFonts w:ascii="Times New Roman" w:hAnsi="Times New Roman"/>
          <w:kern w:val="3"/>
          <w:sz w:val="28"/>
          <w:szCs w:val="28"/>
        </w:rPr>
        <w:t xml:space="preserve"> 341,6 тис. </w:t>
      </w:r>
      <w:proofErr w:type="spellStart"/>
      <w:r>
        <w:rPr>
          <w:rFonts w:ascii="Times New Roman" w:hAnsi="Times New Roman"/>
          <w:kern w:val="3"/>
          <w:sz w:val="28"/>
          <w:szCs w:val="28"/>
        </w:rPr>
        <w:t>грн</w:t>
      </w:r>
      <w:proofErr w:type="spellEnd"/>
      <w:r>
        <w:rPr>
          <w:rFonts w:ascii="Times New Roman" w:hAnsi="Times New Roman"/>
          <w:kern w:val="3"/>
          <w:sz w:val="28"/>
          <w:szCs w:val="28"/>
        </w:rPr>
        <w:t xml:space="preserve"> на оплату </w:t>
      </w:r>
      <w:proofErr w:type="spellStart"/>
      <w:r>
        <w:rPr>
          <w:rFonts w:ascii="Times New Roman" w:hAnsi="Times New Roman"/>
          <w:kern w:val="3"/>
          <w:sz w:val="28"/>
          <w:szCs w:val="28"/>
        </w:rPr>
        <w:t>праці</w:t>
      </w:r>
      <w:proofErr w:type="spellEnd"/>
      <w:r>
        <w:rPr>
          <w:rFonts w:ascii="Times New Roman" w:hAnsi="Times New Roman"/>
          <w:kern w:val="3"/>
          <w:sz w:val="28"/>
          <w:szCs w:val="28"/>
        </w:rPr>
        <w:t xml:space="preserve"> і </w:t>
      </w:r>
      <w:proofErr w:type="spellStart"/>
      <w:r>
        <w:rPr>
          <w:rFonts w:ascii="Times New Roman" w:hAnsi="Times New Roman"/>
          <w:kern w:val="3"/>
          <w:sz w:val="28"/>
          <w:szCs w:val="28"/>
        </w:rPr>
        <w:t>нарахування</w:t>
      </w:r>
      <w:proofErr w:type="spellEnd"/>
      <w:r>
        <w:rPr>
          <w:rFonts w:ascii="Times New Roman" w:hAnsi="Times New Roman"/>
          <w:kern w:val="3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/>
          <w:kern w:val="3"/>
          <w:sz w:val="28"/>
          <w:szCs w:val="28"/>
        </w:rPr>
        <w:t>заробітну</w:t>
      </w:r>
      <w:proofErr w:type="spellEnd"/>
      <w:r>
        <w:rPr>
          <w:rFonts w:ascii="Times New Roman" w:hAnsi="Times New Roman"/>
          <w:kern w:val="3"/>
          <w:sz w:val="28"/>
          <w:szCs w:val="28"/>
        </w:rPr>
        <w:t xml:space="preserve"> плату </w:t>
      </w:r>
      <w:proofErr w:type="gramStart"/>
      <w:r>
        <w:rPr>
          <w:rFonts w:ascii="Times New Roman" w:hAnsi="Times New Roman"/>
          <w:kern w:val="3"/>
          <w:sz w:val="28"/>
          <w:szCs w:val="28"/>
        </w:rPr>
        <w:t xml:space="preserve">молодим </w:t>
      </w:r>
      <w:proofErr w:type="spellStart"/>
      <w:r>
        <w:rPr>
          <w:rFonts w:ascii="Times New Roman" w:hAnsi="Times New Roman"/>
          <w:kern w:val="3"/>
          <w:sz w:val="28"/>
          <w:szCs w:val="28"/>
        </w:rPr>
        <w:t>спеціал</w:t>
      </w:r>
      <w:proofErr w:type="gramEnd"/>
      <w:r>
        <w:rPr>
          <w:rFonts w:ascii="Times New Roman" w:hAnsi="Times New Roman"/>
          <w:kern w:val="3"/>
          <w:sz w:val="28"/>
          <w:szCs w:val="28"/>
        </w:rPr>
        <w:t>істам</w:t>
      </w:r>
      <w:proofErr w:type="spellEnd"/>
      <w:r>
        <w:rPr>
          <w:rFonts w:ascii="Times New Roman" w:hAnsi="Times New Roman"/>
          <w:kern w:val="3"/>
          <w:sz w:val="28"/>
          <w:szCs w:val="28"/>
        </w:rPr>
        <w:t>.</w:t>
      </w:r>
    </w:p>
    <w:p w14:paraId="2A37F203" w14:textId="77777777" w:rsidR="00C1072B" w:rsidRDefault="00C1072B" w:rsidP="00C1072B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hAnsi="Times New Roman"/>
          <w:kern w:val="3"/>
          <w:sz w:val="28"/>
          <w:szCs w:val="28"/>
        </w:rPr>
      </w:pPr>
      <w:r>
        <w:rPr>
          <w:rFonts w:ascii="Times New Roman" w:hAnsi="Times New Roman"/>
          <w:kern w:val="3"/>
          <w:sz w:val="28"/>
          <w:szCs w:val="28"/>
        </w:rPr>
        <w:tab/>
      </w:r>
    </w:p>
    <w:p w14:paraId="3F4C31D6" w14:textId="77777777" w:rsidR="00C1072B" w:rsidRDefault="00C1072B" w:rsidP="00C1072B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hAnsi="Times New Roman"/>
          <w:kern w:val="3"/>
          <w:sz w:val="28"/>
          <w:szCs w:val="28"/>
        </w:rPr>
      </w:pPr>
    </w:p>
    <w:p w14:paraId="6920A2ED" w14:textId="77777777" w:rsidR="00C1072B" w:rsidRDefault="00C1072B" w:rsidP="00C1072B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zh-CN"/>
        </w:rPr>
      </w:pPr>
    </w:p>
    <w:p w14:paraId="2417432E" w14:textId="77777777" w:rsidR="00C1072B" w:rsidRDefault="00C1072B" w:rsidP="00C1072B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 </w:t>
      </w:r>
    </w:p>
    <w:p w14:paraId="2B78F076" w14:textId="77777777" w:rsidR="00C1072B" w:rsidRDefault="00C1072B" w:rsidP="00C1072B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Директор КП «ПЦЛ»        ____________О. 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Олексієнко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Times New Roman" w:hAnsi="Times New Roman"/>
          <w:sz w:val="28"/>
          <w:szCs w:val="28"/>
          <w:lang w:eastAsia="zh-CN"/>
        </w:rPr>
        <w:t>Директор  КП</w:t>
      </w:r>
      <w:r>
        <w:rPr>
          <w:rFonts w:ascii="Times New Roman" w:hAnsi="Times New Roman"/>
          <w:sz w:val="28"/>
          <w:szCs w:val="28"/>
        </w:rPr>
        <w:t xml:space="preserve"> «ПЦПМСД»____________ І. Г. </w:t>
      </w:r>
      <w:proofErr w:type="spellStart"/>
      <w:r>
        <w:rPr>
          <w:rFonts w:ascii="Times New Roman" w:hAnsi="Times New Roman"/>
          <w:sz w:val="28"/>
          <w:szCs w:val="28"/>
        </w:rPr>
        <w:t>Роздольський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</w:t>
      </w:r>
    </w:p>
    <w:p w14:paraId="59ADB3E9" w14:textId="77777777" w:rsidR="00C1072B" w:rsidRDefault="00C1072B" w:rsidP="00C1072B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ради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ради          </w:t>
      </w:r>
    </w:p>
    <w:p w14:paraId="77DBD1B3" w14:textId="77777777" w:rsidR="00C1072B" w:rsidRDefault="00C1072B" w:rsidP="00C1072B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4708BAFC" w14:textId="7E7A1831" w:rsidR="00C1072B" w:rsidRDefault="00C1072B" w:rsidP="00C1072B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Головний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бухгалтер         _______________</w:t>
      </w:r>
      <w:r w:rsidRPr="00C1072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Л. Д.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Сіренко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</w:t>
      </w:r>
      <w:proofErr w:type="spellStart"/>
      <w:r>
        <w:rPr>
          <w:rFonts w:ascii="Times New Roman" w:hAnsi="Times New Roman"/>
          <w:sz w:val="28"/>
          <w:szCs w:val="28"/>
        </w:rPr>
        <w:t>Головний</w:t>
      </w:r>
      <w:proofErr w:type="spellEnd"/>
      <w:r>
        <w:rPr>
          <w:rFonts w:ascii="Times New Roman" w:hAnsi="Times New Roman"/>
          <w:sz w:val="28"/>
          <w:szCs w:val="28"/>
        </w:rPr>
        <w:t xml:space="preserve"> бухгалтер _______________  Л. І. </w:t>
      </w:r>
      <w:proofErr w:type="spellStart"/>
      <w:r>
        <w:rPr>
          <w:rFonts w:ascii="Times New Roman" w:hAnsi="Times New Roman"/>
          <w:sz w:val="28"/>
          <w:szCs w:val="28"/>
        </w:rPr>
        <w:t>Совсун</w:t>
      </w:r>
      <w:proofErr w:type="spellEnd"/>
    </w:p>
    <w:p w14:paraId="6B68AB6A" w14:textId="77777777" w:rsidR="00C1072B" w:rsidRDefault="00C1072B" w:rsidP="00C1072B">
      <w:pPr>
        <w:widowControl w:val="0"/>
        <w:suppressAutoHyphens/>
        <w:autoSpaceDE w:val="0"/>
        <w:spacing w:after="0" w:line="240" w:lineRule="auto"/>
        <w:jc w:val="both"/>
        <w:rPr>
          <w:sz w:val="28"/>
          <w:szCs w:val="28"/>
        </w:rPr>
        <w:sectPr w:rsidR="00C1072B" w:rsidSect="00C1072B">
          <w:pgSz w:w="16838" w:h="11906" w:orient="landscape"/>
          <w:pgMar w:top="851" w:right="567" w:bottom="1276" w:left="709" w:header="709" w:footer="709" w:gutter="0"/>
          <w:cols w:space="708"/>
          <w:docGrid w:linePitch="360"/>
        </w:sectPr>
      </w:pPr>
    </w:p>
    <w:p w14:paraId="34FA323C" w14:textId="04026851" w:rsidR="00C1072B" w:rsidRDefault="00C1072B" w:rsidP="00C1072B">
      <w:pPr>
        <w:widowControl w:val="0"/>
        <w:suppressAutoHyphens/>
        <w:autoSpaceDE w:val="0"/>
        <w:spacing w:after="0" w:line="240" w:lineRule="auto"/>
        <w:jc w:val="both"/>
        <w:rPr>
          <w:sz w:val="28"/>
          <w:szCs w:val="28"/>
        </w:rPr>
      </w:pPr>
    </w:p>
    <w:p w14:paraId="2DFDBF2E" w14:textId="77777777" w:rsidR="00C1072B" w:rsidRDefault="00C1072B" w:rsidP="00AF6B87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57B035B" w14:textId="77777777" w:rsidR="0053148A" w:rsidRPr="0004137A" w:rsidRDefault="0053148A" w:rsidP="0004137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53148A" w:rsidRPr="0004137A" w:rsidSect="0087537A">
      <w:pgSz w:w="11906" w:h="16838"/>
      <w:pgMar w:top="709" w:right="850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37A"/>
    <w:rsid w:val="0004137A"/>
    <w:rsid w:val="000A5003"/>
    <w:rsid w:val="001769E3"/>
    <w:rsid w:val="002E3EA7"/>
    <w:rsid w:val="00392F07"/>
    <w:rsid w:val="0053148A"/>
    <w:rsid w:val="00546EAB"/>
    <w:rsid w:val="00696A34"/>
    <w:rsid w:val="006B5C89"/>
    <w:rsid w:val="0087537A"/>
    <w:rsid w:val="009A5215"/>
    <w:rsid w:val="009E2EA5"/>
    <w:rsid w:val="009F5339"/>
    <w:rsid w:val="00AF6B87"/>
    <w:rsid w:val="00B13C2E"/>
    <w:rsid w:val="00B24309"/>
    <w:rsid w:val="00B70BAD"/>
    <w:rsid w:val="00C1072B"/>
    <w:rsid w:val="00D85369"/>
    <w:rsid w:val="00DF6781"/>
    <w:rsid w:val="00EC03EA"/>
    <w:rsid w:val="00EE14F4"/>
    <w:rsid w:val="00F93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1F6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413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13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137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413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4137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413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413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413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413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137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4137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4137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4137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4137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4137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4137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4137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4137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413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0413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413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413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413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4137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4137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4137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4137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4137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4137A"/>
    <w:rPr>
      <w:b/>
      <w:bCs/>
      <w:smallCaps/>
      <w:color w:val="2F5496" w:themeColor="accent1" w:themeShade="BF"/>
      <w:spacing w:val="5"/>
    </w:rPr>
  </w:style>
  <w:style w:type="paragraph" w:styleId="ac">
    <w:name w:val="Balloon Text"/>
    <w:basedOn w:val="a"/>
    <w:link w:val="ad"/>
    <w:uiPriority w:val="99"/>
    <w:semiHidden/>
    <w:unhideWhenUsed/>
    <w:rsid w:val="00F932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932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413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13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137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413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4137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413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413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413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413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137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4137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4137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4137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4137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4137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4137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4137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4137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413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0413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413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413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413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4137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4137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4137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4137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4137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4137A"/>
    <w:rPr>
      <w:b/>
      <w:bCs/>
      <w:smallCaps/>
      <w:color w:val="2F5496" w:themeColor="accent1" w:themeShade="BF"/>
      <w:spacing w:val="5"/>
    </w:rPr>
  </w:style>
  <w:style w:type="paragraph" w:styleId="ac">
    <w:name w:val="Balloon Text"/>
    <w:basedOn w:val="a"/>
    <w:link w:val="ad"/>
    <w:uiPriority w:val="99"/>
    <w:semiHidden/>
    <w:unhideWhenUsed/>
    <w:rsid w:val="00F932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932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6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5DB58-3F29-4591-9989-534ECA9FE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8</Pages>
  <Words>1478</Words>
  <Characters>8431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</dc:creator>
  <cp:keywords/>
  <dc:description/>
  <cp:lastModifiedBy>Froesko</cp:lastModifiedBy>
  <cp:revision>14</cp:revision>
  <cp:lastPrinted>2025-09-25T05:06:00Z</cp:lastPrinted>
  <dcterms:created xsi:type="dcterms:W3CDTF">2025-09-16T09:22:00Z</dcterms:created>
  <dcterms:modified xsi:type="dcterms:W3CDTF">2025-10-09T13:24:00Z</dcterms:modified>
</cp:coreProperties>
</file>